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3A1EB8CD" w14:textId="1AEA88D1" w:rsidR="00D977BB" w:rsidRPr="00D977BB" w:rsidRDefault="00D977BB" w:rsidP="00D977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77BB">
        <w:rPr>
          <w:rFonts w:ascii="Times New Roman" w:eastAsia="Times New Roman" w:hAnsi="Times New Roman" w:cs="Times New Roman"/>
          <w:bCs/>
          <w:sz w:val="28"/>
          <w:szCs w:val="28"/>
        </w:rPr>
        <w:t xml:space="preserve">СГ.02 </w:t>
      </w:r>
      <w:r w:rsidRPr="00D977BB">
        <w:rPr>
          <w:rFonts w:ascii="Times New Roman" w:eastAsia="Times New Roman" w:hAnsi="Times New Roman" w:cs="Times New Roman"/>
          <w:bCs/>
          <w:sz w:val="28"/>
          <w:szCs w:val="28"/>
        </w:rPr>
        <w:t xml:space="preserve">Иностранный язык в профессиональной деятельности 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A8C9DD" w14:textId="77777777" w:rsidR="00D977BB" w:rsidRPr="00D977BB" w:rsidRDefault="00D977BB" w:rsidP="00D97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77BB">
        <w:rPr>
          <w:rFonts w:ascii="Times New Roman" w:eastAsia="Times New Roman" w:hAnsi="Times New Roman" w:cs="Times New Roman"/>
          <w:b/>
          <w:sz w:val="28"/>
          <w:szCs w:val="28"/>
        </w:rPr>
        <w:t xml:space="preserve">СГ.02 ИНОСТРАННЫЙ ЯЗЫК В ПРОФЕССИОНАЛЬНОЙ ДЕЯТЕЛЬНОСТИ </w:t>
      </w:r>
    </w:p>
    <w:p w14:paraId="26CE6A1F" w14:textId="1AB7A6C8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81"/>
        <w:gridCol w:w="2119"/>
        <w:gridCol w:w="9389"/>
        <w:gridCol w:w="1688"/>
      </w:tblGrid>
      <w:tr w:rsidR="00D66204" w:rsidRPr="00CB28E3" w14:paraId="7B425D1F" w14:textId="77777777" w:rsidTr="00124D36">
        <w:trPr>
          <w:tblHeader/>
        </w:trPr>
        <w:tc>
          <w:tcPr>
            <w:tcW w:w="379" w:type="pct"/>
          </w:tcPr>
          <w:p w14:paraId="185DC21A" w14:textId="01CFB02B" w:rsidR="00F43B7A" w:rsidRPr="00CB28E3" w:rsidRDefault="00F43B7A" w:rsidP="00D97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742" w:type="pct"/>
          </w:tcPr>
          <w:p w14:paraId="5FEC13F8" w14:textId="72ECA101" w:rsidR="00F43B7A" w:rsidRPr="00CB28E3" w:rsidRDefault="00A21723" w:rsidP="00D97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3288" w:type="pct"/>
          </w:tcPr>
          <w:p w14:paraId="7EC6F798" w14:textId="01AE969A" w:rsidR="00F43B7A" w:rsidRPr="00CB28E3" w:rsidRDefault="00F43B7A" w:rsidP="00D97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591" w:type="pct"/>
          </w:tcPr>
          <w:p w14:paraId="32156EA4" w14:textId="328F67EF" w:rsidR="00F43B7A" w:rsidRPr="00CB28E3" w:rsidRDefault="00F43B7A" w:rsidP="00D97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Компетенция</w:t>
            </w:r>
          </w:p>
        </w:tc>
      </w:tr>
      <w:tr w:rsidR="007C40EB" w:rsidRPr="00CB28E3" w14:paraId="69516E5E" w14:textId="77777777" w:rsidTr="00124D36">
        <w:tc>
          <w:tcPr>
            <w:tcW w:w="379" w:type="pct"/>
          </w:tcPr>
          <w:p w14:paraId="49C46770" w14:textId="77777777" w:rsidR="007C40EB" w:rsidRPr="00CB28E3" w:rsidRDefault="007C40EB" w:rsidP="007C40E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85252968"/>
          </w:p>
        </w:tc>
        <w:tc>
          <w:tcPr>
            <w:tcW w:w="742" w:type="pct"/>
          </w:tcPr>
          <w:p w14:paraId="0EC11BFE" w14:textId="4CBE25AD" w:rsidR="007C40EB" w:rsidRPr="00CB28E3" w:rsidRDefault="007C40EB" w:rsidP="00CB2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1-B,</w:t>
            </w:r>
            <w:r w:rsidRPr="00CB28E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2-C,</w:t>
            </w:r>
            <w:r w:rsidRPr="00CB28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CB28E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A</w:t>
            </w:r>
          </w:p>
        </w:tc>
        <w:tc>
          <w:tcPr>
            <w:tcW w:w="3288" w:type="pct"/>
          </w:tcPr>
          <w:p w14:paraId="1C387A46" w14:textId="77777777" w:rsidR="007C40EB" w:rsidRPr="00CB28E3" w:rsidRDefault="007C40EB" w:rsidP="00CB28E3">
            <w:pPr>
              <w:pStyle w:val="TableParagraph"/>
              <w:spacing w:line="274" w:lineRule="exact"/>
              <w:ind w:right="17"/>
              <w:jc w:val="both"/>
              <w:rPr>
                <w:b/>
                <w:spacing w:val="-2"/>
                <w:sz w:val="24"/>
                <w:szCs w:val="24"/>
              </w:rPr>
            </w:pPr>
            <w:r w:rsidRPr="00CB28E3">
              <w:rPr>
                <w:b/>
                <w:sz w:val="24"/>
                <w:szCs w:val="24"/>
              </w:rPr>
              <w:t>Сопоставьте</w:t>
            </w:r>
            <w:r w:rsidRPr="00CB28E3">
              <w:rPr>
                <w:spacing w:val="-8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предложение</w:t>
            </w:r>
            <w:r w:rsidRPr="00CB28E3">
              <w:rPr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и</w:t>
            </w:r>
            <w:r w:rsidRPr="00CB28E3">
              <w:rPr>
                <w:spacing w:val="-6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форму,</w:t>
            </w:r>
            <w:r w:rsidRPr="00CB28E3">
              <w:rPr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в</w:t>
            </w:r>
            <w:r w:rsidRPr="00CB28E3">
              <w:rPr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которой</w:t>
            </w:r>
            <w:r w:rsidRPr="00CB28E3">
              <w:rPr>
                <w:spacing w:val="-5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оно</w:t>
            </w:r>
            <w:r w:rsidRPr="00CB28E3">
              <w:rPr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b/>
                <w:spacing w:val="-2"/>
                <w:sz w:val="24"/>
                <w:szCs w:val="24"/>
              </w:rPr>
              <w:t>употреблено:</w:t>
            </w:r>
          </w:p>
          <w:p w14:paraId="3DB79364" w14:textId="190D5544" w:rsidR="007C40EB" w:rsidRPr="00CB28E3" w:rsidRDefault="007C40EB" w:rsidP="00CB28E3">
            <w:pPr>
              <w:pStyle w:val="TableParagraph"/>
              <w:tabs>
                <w:tab w:val="left" w:pos="349"/>
                <w:tab w:val="left" w:pos="610"/>
              </w:tabs>
              <w:ind w:right="17"/>
              <w:jc w:val="both"/>
              <w:rPr>
                <w:spacing w:val="-10"/>
                <w:sz w:val="24"/>
                <w:szCs w:val="24"/>
                <w:lang w:val="en-US"/>
              </w:rPr>
            </w:pPr>
            <w:r w:rsidRPr="00CB28E3">
              <w:rPr>
                <w:sz w:val="24"/>
                <w:szCs w:val="24"/>
                <w:lang w:val="en-US"/>
              </w:rPr>
              <w:t>1)</w:t>
            </w:r>
            <w:r w:rsidRPr="00CB28E3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He</w:t>
            </w:r>
            <w:r w:rsidRPr="00CB28E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is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CB28E3">
              <w:rPr>
                <w:sz w:val="24"/>
                <w:szCs w:val="24"/>
                <w:lang w:val="en-US"/>
              </w:rPr>
              <w:t>an</w:t>
            </w:r>
            <w:proofErr w:type="gramEnd"/>
            <w:r w:rsidRPr="00CB28E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124D36">
              <w:rPr>
                <w:rStyle w:val="anegp0gi0b9av8jahpyh"/>
                <w:sz w:val="24"/>
                <w:szCs w:val="24"/>
                <w:lang w:val="en-US"/>
              </w:rPr>
              <w:t>lawyer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>.</w:t>
            </w:r>
            <w:r w:rsidRPr="00CB28E3">
              <w:rPr>
                <w:sz w:val="24"/>
                <w:szCs w:val="24"/>
                <w:lang w:val="en-US"/>
              </w:rPr>
              <w:t xml:space="preserve">            </w:t>
            </w:r>
            <w:r w:rsidR="00124D36" w:rsidRPr="00124D36">
              <w:rPr>
                <w:sz w:val="24"/>
                <w:szCs w:val="24"/>
                <w:lang w:val="en-US"/>
              </w:rPr>
              <w:t xml:space="preserve">     </w:t>
            </w:r>
            <w:r w:rsidRPr="00CB28E3">
              <w:rPr>
                <w:sz w:val="24"/>
                <w:szCs w:val="24"/>
                <w:lang w:val="en-US"/>
              </w:rPr>
              <w:t>a)</w:t>
            </w:r>
            <w:r w:rsidRPr="00CB28E3"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</w:rPr>
              <w:t>вопросительная</w:t>
            </w:r>
            <w:r w:rsidRPr="00CB28E3">
              <w:rPr>
                <w:spacing w:val="-10"/>
                <w:sz w:val="24"/>
                <w:szCs w:val="24"/>
                <w:lang w:val="en-US"/>
              </w:rPr>
              <w:t xml:space="preserve"> </w:t>
            </w:r>
          </w:p>
          <w:p w14:paraId="469E3380" w14:textId="4ECBF1B6" w:rsidR="007C40EB" w:rsidRPr="00CB28E3" w:rsidRDefault="007C40EB" w:rsidP="00CB28E3">
            <w:pPr>
              <w:pStyle w:val="TableParagraph"/>
              <w:tabs>
                <w:tab w:val="left" w:pos="349"/>
                <w:tab w:val="left" w:pos="610"/>
              </w:tabs>
              <w:ind w:right="17"/>
              <w:jc w:val="both"/>
              <w:rPr>
                <w:sz w:val="24"/>
                <w:szCs w:val="24"/>
                <w:lang w:val="en-US"/>
              </w:rPr>
            </w:pPr>
            <w:r w:rsidRPr="00CB28E3">
              <w:rPr>
                <w:sz w:val="24"/>
                <w:szCs w:val="24"/>
                <w:lang w:val="en-US"/>
              </w:rPr>
              <w:t>2)</w:t>
            </w:r>
            <w:r w:rsidRPr="00CB28E3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He</w:t>
            </w:r>
            <w:r w:rsidRPr="00CB28E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is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not</w:t>
            </w:r>
            <w:r w:rsidRPr="00CB28E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CB28E3">
              <w:rPr>
                <w:sz w:val="24"/>
                <w:szCs w:val="24"/>
                <w:lang w:val="en-US"/>
              </w:rPr>
              <w:t>a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>n</w:t>
            </w:r>
            <w:proofErr w:type="gramEnd"/>
            <w:r w:rsidRPr="00CB28E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Style w:val="anegp0gi0b9av8jahpyh"/>
                <w:sz w:val="24"/>
                <w:szCs w:val="24"/>
                <w:lang w:val="en-US"/>
              </w:rPr>
              <w:t>lawyer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>.</w:t>
            </w:r>
            <w:r w:rsidRPr="00CB28E3">
              <w:rPr>
                <w:sz w:val="24"/>
                <w:szCs w:val="24"/>
                <w:lang w:val="en-US"/>
              </w:rPr>
              <w:tab/>
              <w:t>b)</w:t>
            </w:r>
            <w:r w:rsidRPr="00CB28E3"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</w:rPr>
              <w:t>утвердительная</w:t>
            </w:r>
          </w:p>
          <w:p w14:paraId="3E2A9CFA" w14:textId="27F46863" w:rsidR="007C40EB" w:rsidRPr="00CB28E3" w:rsidRDefault="007C40EB" w:rsidP="00CB28E3">
            <w:pPr>
              <w:pStyle w:val="TableParagraph"/>
              <w:tabs>
                <w:tab w:val="left" w:pos="349"/>
                <w:tab w:val="left" w:pos="610"/>
              </w:tabs>
              <w:ind w:right="17"/>
              <w:jc w:val="both"/>
              <w:rPr>
                <w:sz w:val="24"/>
                <w:szCs w:val="24"/>
                <w:lang w:val="en-US"/>
              </w:rPr>
            </w:pPr>
            <w:r w:rsidRPr="00CB28E3">
              <w:rPr>
                <w:sz w:val="24"/>
                <w:szCs w:val="24"/>
                <w:lang w:val="en-US"/>
              </w:rPr>
              <w:t>3)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Is</w:t>
            </w:r>
            <w:r w:rsidRPr="00CB28E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he</w:t>
            </w:r>
            <w:r w:rsidRPr="00CB28E3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CB28E3">
              <w:rPr>
                <w:sz w:val="24"/>
                <w:szCs w:val="24"/>
                <w:lang w:val="en-US"/>
              </w:rPr>
              <w:t>a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>n</w:t>
            </w:r>
            <w:proofErr w:type="gramEnd"/>
            <w:r w:rsidRPr="00CB28E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Style w:val="anegp0gi0b9av8jahpyh"/>
                <w:sz w:val="24"/>
                <w:szCs w:val="24"/>
                <w:lang w:val="en-US"/>
              </w:rPr>
              <w:t>lawyer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>?</w:t>
            </w:r>
            <w:r w:rsidRPr="00CB28E3">
              <w:rPr>
                <w:sz w:val="24"/>
                <w:szCs w:val="24"/>
                <w:lang w:val="en-US"/>
              </w:rPr>
              <w:tab/>
            </w:r>
            <w:r w:rsidR="00124D36" w:rsidRPr="00124D36">
              <w:rPr>
                <w:sz w:val="24"/>
                <w:szCs w:val="24"/>
                <w:lang w:val="en-US"/>
              </w:rPr>
              <w:t xml:space="preserve">            </w:t>
            </w:r>
            <w:r w:rsidRPr="00CB28E3">
              <w:rPr>
                <w:sz w:val="24"/>
                <w:szCs w:val="24"/>
                <w:lang w:val="en-US"/>
              </w:rPr>
              <w:t>c)</w:t>
            </w:r>
            <w:r w:rsidRPr="00CB28E3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</w:rPr>
              <w:t>отрицательная</w:t>
            </w:r>
          </w:p>
          <w:p w14:paraId="215B8CC2" w14:textId="1862FD12" w:rsidR="007C40EB" w:rsidRPr="00CB28E3" w:rsidRDefault="007C40EB" w:rsidP="00CB28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val="en-US"/>
              </w:rPr>
            </w:pPr>
          </w:p>
        </w:tc>
        <w:tc>
          <w:tcPr>
            <w:tcW w:w="591" w:type="pct"/>
          </w:tcPr>
          <w:p w14:paraId="5033ABC4" w14:textId="64AA91A1" w:rsidR="007C40EB" w:rsidRPr="00CB28E3" w:rsidRDefault="007C40EB" w:rsidP="007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7C40EB" w:rsidRPr="00CB28E3" w14:paraId="721CD732" w14:textId="77777777" w:rsidTr="00124D36">
        <w:tc>
          <w:tcPr>
            <w:tcW w:w="379" w:type="pct"/>
          </w:tcPr>
          <w:p w14:paraId="74040920" w14:textId="77777777" w:rsidR="007C40EB" w:rsidRPr="00CB28E3" w:rsidRDefault="007C40EB" w:rsidP="007C40E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03D4F6BE" w14:textId="77777777" w:rsidR="007C40EB" w:rsidRPr="00CB28E3" w:rsidRDefault="007C40EB" w:rsidP="00CB28E3">
            <w:pPr>
              <w:pStyle w:val="TableParagraph"/>
              <w:ind w:right="458"/>
              <w:jc w:val="center"/>
              <w:rPr>
                <w:sz w:val="24"/>
                <w:szCs w:val="24"/>
              </w:rPr>
            </w:pPr>
            <w:r w:rsidRPr="00CB28E3">
              <w:rPr>
                <w:sz w:val="24"/>
                <w:szCs w:val="24"/>
              </w:rPr>
              <w:t>D</w:t>
            </w:r>
          </w:p>
          <w:p w14:paraId="59DF0FED" w14:textId="7E1DF3F7" w:rsidR="007C40EB" w:rsidRPr="00CB28E3" w:rsidRDefault="007C40EB" w:rsidP="00CB28E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pct"/>
          </w:tcPr>
          <w:p w14:paraId="1C0A9B49" w14:textId="77777777" w:rsidR="007C40EB" w:rsidRPr="00CB28E3" w:rsidRDefault="007C40EB" w:rsidP="00CB28E3">
            <w:pPr>
              <w:pStyle w:val="TableParagraph"/>
              <w:spacing w:line="274" w:lineRule="exact"/>
              <w:ind w:right="17"/>
              <w:jc w:val="both"/>
              <w:rPr>
                <w:b/>
                <w:sz w:val="24"/>
                <w:szCs w:val="24"/>
              </w:rPr>
            </w:pPr>
            <w:r w:rsidRPr="00CB28E3">
              <w:rPr>
                <w:b/>
                <w:sz w:val="24"/>
                <w:szCs w:val="24"/>
              </w:rPr>
              <w:t>Укажите</w:t>
            </w:r>
            <w:r w:rsidRPr="00CB28E3">
              <w:rPr>
                <w:spacing w:val="-11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лишнее</w:t>
            </w:r>
            <w:r w:rsidRPr="00CB28E3">
              <w:rPr>
                <w:spacing w:val="-9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слово:</w:t>
            </w:r>
            <w:r w:rsidRPr="00CB28E3">
              <w:rPr>
                <w:spacing w:val="-10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(один</w:t>
            </w:r>
            <w:r w:rsidRPr="00CB28E3">
              <w:rPr>
                <w:spacing w:val="-9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правильный</w:t>
            </w:r>
            <w:r w:rsidRPr="00CB28E3">
              <w:rPr>
                <w:spacing w:val="-9"/>
                <w:sz w:val="24"/>
                <w:szCs w:val="24"/>
              </w:rPr>
              <w:t xml:space="preserve"> </w:t>
            </w:r>
            <w:r w:rsidRPr="00CB28E3">
              <w:rPr>
                <w:b/>
                <w:spacing w:val="-2"/>
                <w:sz w:val="24"/>
                <w:szCs w:val="24"/>
              </w:rPr>
              <w:t>ответ)</w:t>
            </w:r>
          </w:p>
          <w:p w14:paraId="5DF40534" w14:textId="77777777" w:rsidR="007C40EB" w:rsidRPr="00CB28E3" w:rsidRDefault="007C40EB" w:rsidP="00CB28E3">
            <w:pPr>
              <w:pStyle w:val="TableParagraph"/>
              <w:numPr>
                <w:ilvl w:val="1"/>
                <w:numId w:val="41"/>
              </w:numPr>
              <w:tabs>
                <w:tab w:val="left" w:pos="353"/>
              </w:tabs>
              <w:spacing w:line="274" w:lineRule="exact"/>
              <w:ind w:right="17" w:hanging="246"/>
              <w:jc w:val="both"/>
              <w:rPr>
                <w:sz w:val="24"/>
                <w:szCs w:val="24"/>
              </w:rPr>
            </w:pPr>
            <w:r w:rsidRPr="00CB28E3">
              <w:rPr>
                <w:spacing w:val="-2"/>
                <w:sz w:val="24"/>
                <w:szCs w:val="24"/>
              </w:rPr>
              <w:t>Academy</w:t>
            </w:r>
          </w:p>
          <w:p w14:paraId="757872E1" w14:textId="77777777" w:rsidR="007C40EB" w:rsidRPr="00CB28E3" w:rsidRDefault="007C40EB" w:rsidP="00CB28E3">
            <w:pPr>
              <w:pStyle w:val="TableParagraph"/>
              <w:numPr>
                <w:ilvl w:val="1"/>
                <w:numId w:val="41"/>
              </w:numPr>
              <w:tabs>
                <w:tab w:val="left" w:pos="367"/>
              </w:tabs>
              <w:ind w:left="367" w:right="17" w:hanging="260"/>
              <w:jc w:val="both"/>
              <w:rPr>
                <w:sz w:val="24"/>
                <w:szCs w:val="24"/>
              </w:rPr>
            </w:pPr>
            <w:r w:rsidRPr="00CB28E3">
              <w:rPr>
                <w:spacing w:val="-2"/>
                <w:sz w:val="24"/>
                <w:szCs w:val="24"/>
              </w:rPr>
              <w:t>University</w:t>
            </w:r>
          </w:p>
          <w:p w14:paraId="28DC1D86" w14:textId="77777777" w:rsidR="007C40EB" w:rsidRPr="00CB28E3" w:rsidRDefault="007C40EB" w:rsidP="00CB28E3">
            <w:pPr>
              <w:pStyle w:val="TableParagraph"/>
              <w:numPr>
                <w:ilvl w:val="1"/>
                <w:numId w:val="41"/>
              </w:numPr>
              <w:tabs>
                <w:tab w:val="left" w:pos="355"/>
              </w:tabs>
              <w:ind w:left="355" w:right="17" w:hanging="248"/>
              <w:jc w:val="both"/>
              <w:rPr>
                <w:sz w:val="24"/>
                <w:szCs w:val="24"/>
              </w:rPr>
            </w:pPr>
            <w:r w:rsidRPr="00CB28E3">
              <w:rPr>
                <w:spacing w:val="-2"/>
                <w:sz w:val="24"/>
                <w:szCs w:val="24"/>
              </w:rPr>
              <w:t>Institute</w:t>
            </w:r>
          </w:p>
          <w:p w14:paraId="1F6553DB" w14:textId="77777777" w:rsidR="007C40EB" w:rsidRPr="00CB28E3" w:rsidRDefault="007C40EB" w:rsidP="00CB28E3">
            <w:pPr>
              <w:pStyle w:val="TableParagraph"/>
              <w:numPr>
                <w:ilvl w:val="1"/>
                <w:numId w:val="41"/>
              </w:numPr>
              <w:tabs>
                <w:tab w:val="left" w:pos="367"/>
              </w:tabs>
              <w:ind w:left="107" w:right="17" w:firstLine="0"/>
              <w:jc w:val="both"/>
              <w:rPr>
                <w:sz w:val="24"/>
                <w:szCs w:val="24"/>
              </w:rPr>
            </w:pPr>
            <w:proofErr w:type="spellStart"/>
            <w:r w:rsidRPr="00CB28E3">
              <w:rPr>
                <w:spacing w:val="-2"/>
                <w:sz w:val="24"/>
                <w:szCs w:val="24"/>
              </w:rPr>
              <w:t>tomato</w:t>
            </w:r>
            <w:proofErr w:type="spellEnd"/>
            <w:r w:rsidRPr="00CB28E3">
              <w:rPr>
                <w:spacing w:val="-2"/>
                <w:sz w:val="24"/>
                <w:szCs w:val="24"/>
              </w:rPr>
              <w:t xml:space="preserve"> </w:t>
            </w:r>
          </w:p>
          <w:p w14:paraId="5D72E850" w14:textId="2893522A" w:rsidR="007C40EB" w:rsidRPr="00CB28E3" w:rsidRDefault="007C40EB" w:rsidP="00CB28E3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val="en-US"/>
              </w:rPr>
            </w:pPr>
          </w:p>
        </w:tc>
        <w:tc>
          <w:tcPr>
            <w:tcW w:w="591" w:type="pct"/>
          </w:tcPr>
          <w:p w14:paraId="1C473083" w14:textId="3843868F" w:rsidR="007C40EB" w:rsidRPr="00CB28E3" w:rsidRDefault="007C40EB" w:rsidP="007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</w:tr>
      <w:tr w:rsidR="007C40EB" w:rsidRPr="00CB28E3" w14:paraId="55F0211A" w14:textId="77777777" w:rsidTr="00124D36">
        <w:tc>
          <w:tcPr>
            <w:tcW w:w="379" w:type="pct"/>
          </w:tcPr>
          <w:p w14:paraId="57788F8D" w14:textId="77777777" w:rsidR="007C40EB" w:rsidRPr="00CB28E3" w:rsidRDefault="007C40EB" w:rsidP="007C40E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4727EDC3" w14:textId="0D4EB88D" w:rsidR="007C40EB" w:rsidRPr="00CB28E3" w:rsidRDefault="007C40EB" w:rsidP="00CB28E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Институт,</w:t>
            </w:r>
            <w:r w:rsidRPr="00CB28E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университет,</w:t>
            </w:r>
            <w:r w:rsidRPr="00CB28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студент,</w:t>
            </w:r>
            <w:r w:rsidRPr="00CB28E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спорт</w:t>
            </w:r>
          </w:p>
        </w:tc>
        <w:tc>
          <w:tcPr>
            <w:tcW w:w="3288" w:type="pct"/>
          </w:tcPr>
          <w:p w14:paraId="200AB159" w14:textId="77777777" w:rsidR="007C40EB" w:rsidRPr="00CB28E3" w:rsidRDefault="007C40EB" w:rsidP="00CB28E3">
            <w:pPr>
              <w:pStyle w:val="TableParagraph"/>
              <w:tabs>
                <w:tab w:val="left" w:pos="348"/>
              </w:tabs>
              <w:ind w:right="17"/>
              <w:jc w:val="both"/>
              <w:rPr>
                <w:i/>
                <w:sz w:val="24"/>
                <w:szCs w:val="24"/>
              </w:rPr>
            </w:pPr>
            <w:r w:rsidRPr="00CB28E3">
              <w:rPr>
                <w:b/>
                <w:sz w:val="24"/>
                <w:szCs w:val="24"/>
              </w:rPr>
              <w:t>Переведите</w:t>
            </w:r>
            <w:r w:rsidRPr="00CB28E3">
              <w:rPr>
                <w:spacing w:val="-13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на</w:t>
            </w:r>
            <w:r w:rsidRPr="00CB28E3">
              <w:rPr>
                <w:spacing w:val="-11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русский</w:t>
            </w:r>
            <w:r w:rsidRPr="00CB28E3">
              <w:rPr>
                <w:spacing w:val="-10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язык</w:t>
            </w:r>
            <w:r w:rsidRPr="00CB28E3">
              <w:rPr>
                <w:spacing w:val="-13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интернациональные</w:t>
            </w:r>
            <w:r w:rsidRPr="00CB28E3">
              <w:rPr>
                <w:spacing w:val="-12"/>
                <w:sz w:val="24"/>
                <w:szCs w:val="24"/>
              </w:rPr>
              <w:t xml:space="preserve"> </w:t>
            </w:r>
            <w:r w:rsidRPr="00CB28E3">
              <w:rPr>
                <w:b/>
                <w:spacing w:val="-2"/>
                <w:sz w:val="24"/>
                <w:szCs w:val="24"/>
              </w:rPr>
              <w:t>слова</w:t>
            </w:r>
            <w:r w:rsidRPr="00CB28E3">
              <w:rPr>
                <w:i/>
                <w:spacing w:val="-2"/>
                <w:sz w:val="24"/>
                <w:szCs w:val="24"/>
              </w:rPr>
              <w:t>:</w:t>
            </w:r>
          </w:p>
          <w:p w14:paraId="554258AE" w14:textId="77777777" w:rsidR="007C40EB" w:rsidRPr="00CB28E3" w:rsidRDefault="007C40EB" w:rsidP="00CB28E3">
            <w:pPr>
              <w:pStyle w:val="TableParagraph"/>
              <w:ind w:right="17"/>
              <w:jc w:val="both"/>
              <w:rPr>
                <w:spacing w:val="-2"/>
                <w:sz w:val="24"/>
                <w:szCs w:val="24"/>
                <w:lang w:val="en-US"/>
              </w:rPr>
            </w:pPr>
            <w:r w:rsidRPr="00CB28E3">
              <w:rPr>
                <w:sz w:val="24"/>
                <w:szCs w:val="24"/>
                <w:lang w:val="en-US"/>
              </w:rPr>
              <w:t>the</w:t>
            </w:r>
            <w:r w:rsidRPr="00CB28E3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Institute,</w:t>
            </w:r>
            <w:r w:rsidRPr="00CB28E3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the</w:t>
            </w:r>
            <w:r w:rsidRPr="00CB28E3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University,</w:t>
            </w:r>
            <w:r w:rsidRPr="00CB28E3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the</w:t>
            </w:r>
            <w:r w:rsidRPr="00CB28E3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student,</w:t>
            </w:r>
            <w:r w:rsidRPr="00CB28E3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the</w:t>
            </w:r>
            <w:r w:rsidRPr="00CB28E3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>sport.</w:t>
            </w:r>
          </w:p>
          <w:p w14:paraId="61D92E00" w14:textId="36C3D8B2" w:rsidR="007C40EB" w:rsidRPr="00CB28E3" w:rsidRDefault="007C40EB" w:rsidP="00CB28E3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val="en-US"/>
              </w:rPr>
            </w:pPr>
          </w:p>
        </w:tc>
        <w:tc>
          <w:tcPr>
            <w:tcW w:w="591" w:type="pct"/>
          </w:tcPr>
          <w:p w14:paraId="63C69FDF" w14:textId="0E7713EB" w:rsidR="007C40EB" w:rsidRPr="00CB28E3" w:rsidRDefault="007C40EB" w:rsidP="007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7C40EB" w:rsidRPr="00CB28E3" w14:paraId="0DAE3915" w14:textId="77777777" w:rsidTr="00124D36">
        <w:tc>
          <w:tcPr>
            <w:tcW w:w="379" w:type="pct"/>
          </w:tcPr>
          <w:p w14:paraId="7832BC48" w14:textId="77777777" w:rsidR="007C40EB" w:rsidRPr="00CB28E3" w:rsidRDefault="007C40EB" w:rsidP="007C40E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6D50F1A3" w14:textId="77777777" w:rsidR="007C40EB" w:rsidRPr="00CB28E3" w:rsidRDefault="007C40EB" w:rsidP="00CB28E3">
            <w:pPr>
              <w:pStyle w:val="TableParagraph"/>
              <w:tabs>
                <w:tab w:val="left" w:pos="2305"/>
              </w:tabs>
              <w:jc w:val="center"/>
              <w:rPr>
                <w:sz w:val="24"/>
                <w:szCs w:val="24"/>
              </w:rPr>
            </w:pPr>
            <w:proofErr w:type="spellStart"/>
            <w:r w:rsidRPr="00CB28E3">
              <w:rPr>
                <w:sz w:val="24"/>
                <w:szCs w:val="24"/>
              </w:rPr>
              <w:t>Anything</w:t>
            </w:r>
            <w:proofErr w:type="spellEnd"/>
          </w:p>
          <w:p w14:paraId="4D6E0E31" w14:textId="59C96CC6" w:rsidR="007C40EB" w:rsidRPr="00CB28E3" w:rsidRDefault="007C40EB" w:rsidP="00CB28E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pct"/>
          </w:tcPr>
          <w:p w14:paraId="5552DFAB" w14:textId="77777777" w:rsidR="007C40EB" w:rsidRPr="00CB28E3" w:rsidRDefault="007C40EB" w:rsidP="00CB28E3">
            <w:pPr>
              <w:pStyle w:val="TableParagraph"/>
              <w:tabs>
                <w:tab w:val="left" w:pos="348"/>
              </w:tabs>
              <w:spacing w:line="274" w:lineRule="exact"/>
              <w:ind w:right="17"/>
              <w:jc w:val="both"/>
              <w:rPr>
                <w:b/>
                <w:sz w:val="24"/>
                <w:szCs w:val="24"/>
              </w:rPr>
            </w:pPr>
            <w:r w:rsidRPr="00CB28E3">
              <w:rPr>
                <w:b/>
                <w:sz w:val="24"/>
                <w:szCs w:val="24"/>
              </w:rPr>
              <w:t>Укажите</w:t>
            </w:r>
            <w:r w:rsidRPr="00CB28E3">
              <w:rPr>
                <w:spacing w:val="-15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пропущенное</w:t>
            </w:r>
            <w:r w:rsidRPr="00CB28E3">
              <w:rPr>
                <w:spacing w:val="-14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неопределенное</w:t>
            </w:r>
            <w:r w:rsidRPr="00CB28E3">
              <w:rPr>
                <w:spacing w:val="-14"/>
                <w:sz w:val="24"/>
                <w:szCs w:val="24"/>
              </w:rPr>
              <w:t xml:space="preserve"> </w:t>
            </w:r>
            <w:r w:rsidRPr="00CB28E3">
              <w:rPr>
                <w:b/>
                <w:spacing w:val="-2"/>
                <w:sz w:val="24"/>
                <w:szCs w:val="24"/>
              </w:rPr>
              <w:t>местоимение:</w:t>
            </w:r>
          </w:p>
          <w:p w14:paraId="675B7ADC" w14:textId="77777777" w:rsidR="007C40EB" w:rsidRPr="00CB28E3" w:rsidRDefault="007C40EB" w:rsidP="00CB28E3">
            <w:pPr>
              <w:pStyle w:val="TableParagraph"/>
              <w:tabs>
                <w:tab w:val="left" w:pos="2305"/>
              </w:tabs>
              <w:spacing w:line="276" w:lineRule="exact"/>
              <w:ind w:right="17"/>
              <w:jc w:val="both"/>
              <w:rPr>
                <w:sz w:val="24"/>
                <w:szCs w:val="24"/>
                <w:lang w:val="en-US"/>
              </w:rPr>
            </w:pPr>
            <w:r w:rsidRPr="00CB28E3">
              <w:rPr>
                <w:sz w:val="24"/>
                <w:szCs w:val="24"/>
                <w:lang w:val="en-US"/>
              </w:rPr>
              <w:t>somebody</w:t>
            </w:r>
            <w:r w:rsidRPr="00CB28E3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–</w:t>
            </w:r>
            <w:r w:rsidRPr="00CB28E3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something</w:t>
            </w:r>
            <w:r w:rsidRPr="00CB28E3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–</w:t>
            </w:r>
            <w:r w:rsidRPr="00CB28E3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somewhere</w:t>
            </w:r>
            <w:r w:rsidRPr="00CB28E3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–</w:t>
            </w:r>
            <w:r w:rsidRPr="00CB28E3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 xml:space="preserve">somehow anybody – </w:t>
            </w:r>
            <w:r w:rsidRPr="00CB28E3">
              <w:rPr>
                <w:sz w:val="24"/>
                <w:szCs w:val="24"/>
                <w:u w:val="single"/>
                <w:lang w:val="en-US"/>
              </w:rPr>
              <w:tab/>
            </w:r>
            <w:r w:rsidRPr="00CB28E3">
              <w:rPr>
                <w:sz w:val="24"/>
                <w:szCs w:val="24"/>
                <w:lang w:val="en-US"/>
              </w:rPr>
              <w:t xml:space="preserve">– anywhere - anyhow </w:t>
            </w:r>
          </w:p>
          <w:p w14:paraId="12234758" w14:textId="125CEA6D" w:rsidR="007C40EB" w:rsidRPr="00CB28E3" w:rsidRDefault="007C40EB" w:rsidP="00CB28E3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val="en-US"/>
              </w:rPr>
            </w:pPr>
          </w:p>
        </w:tc>
        <w:tc>
          <w:tcPr>
            <w:tcW w:w="591" w:type="pct"/>
          </w:tcPr>
          <w:p w14:paraId="6E74B0C4" w14:textId="445D3605" w:rsidR="007C40EB" w:rsidRPr="00CB28E3" w:rsidRDefault="007C40EB" w:rsidP="007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C40EB" w:rsidRPr="00CB28E3" w14:paraId="64FF6279" w14:textId="77777777" w:rsidTr="00124D36">
        <w:tc>
          <w:tcPr>
            <w:tcW w:w="379" w:type="pct"/>
          </w:tcPr>
          <w:p w14:paraId="3FA5C625" w14:textId="77777777" w:rsidR="007C40EB" w:rsidRPr="00CB28E3" w:rsidRDefault="007C40EB" w:rsidP="007C40E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25E4F70C" w14:textId="7A312A98" w:rsidR="007C40EB" w:rsidRPr="00CB28E3" w:rsidRDefault="007C40EB" w:rsidP="00CB28E3">
            <w:pPr>
              <w:pStyle w:val="TableParagraph"/>
              <w:jc w:val="center"/>
              <w:rPr>
                <w:sz w:val="24"/>
                <w:szCs w:val="24"/>
              </w:rPr>
            </w:pPr>
            <w:r w:rsidRPr="00CB28E3">
              <w:rPr>
                <w:sz w:val="24"/>
                <w:szCs w:val="24"/>
              </w:rPr>
              <w:t>C,</w:t>
            </w:r>
            <w:r w:rsidRPr="00CB28E3">
              <w:rPr>
                <w:spacing w:val="-5"/>
                <w:sz w:val="24"/>
                <w:szCs w:val="24"/>
              </w:rPr>
              <w:t xml:space="preserve"> </w:t>
            </w:r>
            <w:r w:rsidRPr="00CB28E3">
              <w:rPr>
                <w:sz w:val="24"/>
                <w:szCs w:val="24"/>
              </w:rPr>
              <w:t>B,</w:t>
            </w:r>
            <w:r w:rsidRPr="00CB28E3">
              <w:rPr>
                <w:spacing w:val="-6"/>
                <w:sz w:val="24"/>
                <w:szCs w:val="24"/>
              </w:rPr>
              <w:t xml:space="preserve"> </w:t>
            </w:r>
            <w:r w:rsidRPr="00CB28E3">
              <w:rPr>
                <w:sz w:val="24"/>
                <w:szCs w:val="24"/>
              </w:rPr>
              <w:t>A,</w:t>
            </w:r>
            <w:r w:rsidRPr="00CB28E3">
              <w:rPr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spacing w:val="-5"/>
                <w:sz w:val="24"/>
                <w:szCs w:val="24"/>
              </w:rPr>
              <w:t>D</w:t>
            </w:r>
          </w:p>
          <w:p w14:paraId="55AF4FC2" w14:textId="138F7979" w:rsidR="007C40EB" w:rsidRPr="00CB28E3" w:rsidRDefault="007C40EB" w:rsidP="00CB28E3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pct"/>
          </w:tcPr>
          <w:p w14:paraId="5BE651E9" w14:textId="77777777" w:rsidR="007C40EB" w:rsidRPr="00CB28E3" w:rsidRDefault="007C40EB" w:rsidP="00CB28E3">
            <w:pPr>
              <w:pStyle w:val="TableParagraph"/>
              <w:tabs>
                <w:tab w:val="left" w:pos="348"/>
              </w:tabs>
              <w:ind w:right="17"/>
              <w:jc w:val="both"/>
              <w:rPr>
                <w:b/>
                <w:sz w:val="24"/>
                <w:szCs w:val="24"/>
              </w:rPr>
            </w:pPr>
            <w:r w:rsidRPr="00CB28E3">
              <w:rPr>
                <w:b/>
                <w:sz w:val="24"/>
                <w:szCs w:val="24"/>
              </w:rPr>
              <w:t>Установите</w:t>
            </w:r>
            <w:r w:rsidRPr="00CB28E3">
              <w:rPr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правильный</w:t>
            </w:r>
            <w:r w:rsidRPr="00CB28E3">
              <w:rPr>
                <w:spacing w:val="-5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порядок</w:t>
            </w:r>
            <w:r w:rsidRPr="00CB28E3">
              <w:rPr>
                <w:spacing w:val="-5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слов</w:t>
            </w:r>
            <w:r w:rsidRPr="00CB28E3">
              <w:rPr>
                <w:spacing w:val="-6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в</w:t>
            </w:r>
            <w:r w:rsidRPr="00CB28E3">
              <w:rPr>
                <w:spacing w:val="-9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словосочетании</w:t>
            </w:r>
            <w:r w:rsidRPr="00CB28E3">
              <w:rPr>
                <w:spacing w:val="-5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(установите</w:t>
            </w:r>
            <w:r w:rsidRPr="00CB28E3">
              <w:rPr>
                <w:sz w:val="24"/>
                <w:szCs w:val="24"/>
              </w:rPr>
              <w:t xml:space="preserve"> </w:t>
            </w:r>
            <w:r w:rsidRPr="00CB28E3">
              <w:rPr>
                <w:b/>
                <w:spacing w:val="-2"/>
                <w:sz w:val="24"/>
                <w:szCs w:val="24"/>
              </w:rPr>
              <w:t>последовательность):</w:t>
            </w:r>
          </w:p>
          <w:p w14:paraId="2DE14D95" w14:textId="77777777" w:rsidR="007C40EB" w:rsidRPr="00CB28E3" w:rsidRDefault="007C40EB" w:rsidP="00CB28E3">
            <w:pPr>
              <w:pStyle w:val="TableParagraph"/>
              <w:numPr>
                <w:ilvl w:val="1"/>
                <w:numId w:val="43"/>
              </w:numPr>
              <w:tabs>
                <w:tab w:val="left" w:pos="353"/>
              </w:tabs>
              <w:spacing w:line="271" w:lineRule="exact"/>
              <w:ind w:right="17" w:hanging="246"/>
              <w:jc w:val="both"/>
              <w:rPr>
                <w:sz w:val="24"/>
                <w:szCs w:val="24"/>
              </w:rPr>
            </w:pPr>
            <w:proofErr w:type="spellStart"/>
            <w:r w:rsidRPr="00CB28E3">
              <w:rPr>
                <w:spacing w:val="-2"/>
                <w:sz w:val="24"/>
                <w:szCs w:val="24"/>
              </w:rPr>
              <w:t>Wire</w:t>
            </w:r>
            <w:proofErr w:type="spellEnd"/>
          </w:p>
          <w:p w14:paraId="376A2339" w14:textId="77777777" w:rsidR="007C40EB" w:rsidRPr="00CB28E3" w:rsidRDefault="007C40EB" w:rsidP="00CB28E3">
            <w:pPr>
              <w:pStyle w:val="TableParagraph"/>
              <w:numPr>
                <w:ilvl w:val="1"/>
                <w:numId w:val="43"/>
              </w:numPr>
              <w:tabs>
                <w:tab w:val="left" w:pos="367"/>
              </w:tabs>
              <w:spacing w:before="1"/>
              <w:ind w:left="367" w:right="17" w:hanging="260"/>
              <w:jc w:val="both"/>
              <w:rPr>
                <w:sz w:val="24"/>
                <w:szCs w:val="24"/>
              </w:rPr>
            </w:pPr>
            <w:r w:rsidRPr="00CB28E3">
              <w:rPr>
                <w:sz w:val="24"/>
                <w:szCs w:val="24"/>
              </w:rPr>
              <w:t>International</w:t>
            </w:r>
          </w:p>
          <w:p w14:paraId="7DD6103A" w14:textId="77777777" w:rsidR="007C40EB" w:rsidRPr="00CB28E3" w:rsidRDefault="007C40EB" w:rsidP="00CB28E3">
            <w:pPr>
              <w:pStyle w:val="TableParagraph"/>
              <w:numPr>
                <w:ilvl w:val="1"/>
                <w:numId w:val="43"/>
              </w:numPr>
              <w:tabs>
                <w:tab w:val="left" w:pos="353"/>
              </w:tabs>
              <w:ind w:right="17" w:hanging="246"/>
              <w:jc w:val="both"/>
              <w:rPr>
                <w:sz w:val="24"/>
                <w:szCs w:val="24"/>
              </w:rPr>
            </w:pPr>
            <w:proofErr w:type="spellStart"/>
            <w:r w:rsidRPr="00CB28E3">
              <w:rPr>
                <w:spacing w:val="-2"/>
                <w:sz w:val="24"/>
                <w:szCs w:val="24"/>
              </w:rPr>
              <w:t>An</w:t>
            </w:r>
            <w:proofErr w:type="spellEnd"/>
          </w:p>
          <w:p w14:paraId="18398F10" w14:textId="77777777" w:rsidR="007C40EB" w:rsidRPr="00CB28E3" w:rsidRDefault="007C40EB" w:rsidP="00CB28E3">
            <w:pPr>
              <w:pStyle w:val="TableParagraph"/>
              <w:numPr>
                <w:ilvl w:val="1"/>
                <w:numId w:val="43"/>
              </w:numPr>
              <w:tabs>
                <w:tab w:val="left" w:pos="367"/>
              </w:tabs>
              <w:ind w:left="367" w:right="17" w:hanging="260"/>
              <w:jc w:val="both"/>
              <w:rPr>
                <w:sz w:val="24"/>
                <w:szCs w:val="24"/>
              </w:rPr>
            </w:pPr>
            <w:r w:rsidRPr="00CB28E3">
              <w:rPr>
                <w:spacing w:val="-2"/>
                <w:sz w:val="24"/>
                <w:szCs w:val="24"/>
              </w:rPr>
              <w:t>Transfer</w:t>
            </w:r>
          </w:p>
          <w:p w14:paraId="4193A8E8" w14:textId="1C8647C4" w:rsidR="007C40EB" w:rsidRPr="00CB28E3" w:rsidRDefault="007C40EB" w:rsidP="00CB28E3">
            <w:pPr>
              <w:pStyle w:val="TableParagraph"/>
              <w:jc w:val="both"/>
              <w:rPr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591" w:type="pct"/>
          </w:tcPr>
          <w:p w14:paraId="58C3A78B" w14:textId="5C38906B" w:rsidR="007C40EB" w:rsidRPr="00CB28E3" w:rsidRDefault="007C40EB" w:rsidP="007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</w:tr>
      <w:tr w:rsidR="007C40EB" w:rsidRPr="00CB28E3" w14:paraId="62004C23" w14:textId="77777777" w:rsidTr="00124D36">
        <w:tc>
          <w:tcPr>
            <w:tcW w:w="379" w:type="pct"/>
          </w:tcPr>
          <w:p w14:paraId="1AEA347E" w14:textId="77777777" w:rsidR="007C40EB" w:rsidRPr="00CB28E3" w:rsidRDefault="007C40EB" w:rsidP="007C40E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6A271AE4" w14:textId="57BE375D" w:rsidR="007C40EB" w:rsidRPr="00CB28E3" w:rsidRDefault="007C40EB" w:rsidP="00CB28E3">
            <w:pPr>
              <w:pStyle w:val="TableParagraph"/>
              <w:jc w:val="center"/>
              <w:rPr>
                <w:sz w:val="24"/>
                <w:szCs w:val="24"/>
              </w:rPr>
            </w:pPr>
            <w:r w:rsidRPr="00CB28E3">
              <w:rPr>
                <w:spacing w:val="-5"/>
                <w:sz w:val="24"/>
                <w:szCs w:val="24"/>
              </w:rPr>
              <w:t>1</w:t>
            </w:r>
          </w:p>
          <w:p w14:paraId="25EC7428" w14:textId="167CC66C" w:rsidR="007C40EB" w:rsidRPr="00CB28E3" w:rsidRDefault="007C40EB" w:rsidP="00CB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pct"/>
          </w:tcPr>
          <w:p w14:paraId="793F7F0E" w14:textId="77777777" w:rsidR="007C40EB" w:rsidRPr="00CB28E3" w:rsidRDefault="007C40EB" w:rsidP="00CB28E3">
            <w:pPr>
              <w:pStyle w:val="TableParagraph"/>
              <w:tabs>
                <w:tab w:val="left" w:pos="348"/>
              </w:tabs>
              <w:ind w:right="17"/>
              <w:jc w:val="both"/>
              <w:rPr>
                <w:b/>
                <w:sz w:val="24"/>
                <w:szCs w:val="24"/>
              </w:rPr>
            </w:pPr>
            <w:r w:rsidRPr="00CB28E3">
              <w:rPr>
                <w:b/>
                <w:sz w:val="24"/>
                <w:szCs w:val="24"/>
              </w:rPr>
              <w:t>Укажите</w:t>
            </w:r>
            <w:r w:rsidRPr="00CB28E3">
              <w:rPr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номер</w:t>
            </w:r>
            <w:r w:rsidRPr="00CB28E3">
              <w:rPr>
                <w:spacing w:val="-5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предложение,</w:t>
            </w:r>
            <w:r w:rsidRPr="00CB28E3">
              <w:rPr>
                <w:spacing w:val="-6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сказуемое</w:t>
            </w:r>
            <w:r w:rsidRPr="00CB28E3">
              <w:rPr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которого</w:t>
            </w:r>
            <w:r w:rsidRPr="00CB28E3">
              <w:rPr>
                <w:spacing w:val="-6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употреблено</w:t>
            </w:r>
            <w:r w:rsidRPr="00CB28E3">
              <w:rPr>
                <w:spacing w:val="-6"/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в</w:t>
            </w:r>
            <w:r w:rsidRPr="00CB28E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28E3">
              <w:rPr>
                <w:b/>
                <w:sz w:val="24"/>
                <w:szCs w:val="24"/>
              </w:rPr>
              <w:t>Past</w:t>
            </w:r>
            <w:proofErr w:type="spellEnd"/>
            <w:r w:rsidRPr="00CB28E3">
              <w:rPr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Simple</w:t>
            </w:r>
            <w:r w:rsidRPr="00CB28E3">
              <w:rPr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(прошедшее</w:t>
            </w:r>
            <w:r w:rsidRPr="00CB28E3">
              <w:rPr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простое</w:t>
            </w:r>
            <w:r w:rsidRPr="00CB28E3">
              <w:rPr>
                <w:sz w:val="24"/>
                <w:szCs w:val="24"/>
              </w:rPr>
              <w:t xml:space="preserve"> </w:t>
            </w:r>
            <w:r w:rsidRPr="00CB28E3">
              <w:rPr>
                <w:b/>
                <w:sz w:val="24"/>
                <w:szCs w:val="24"/>
              </w:rPr>
              <w:t>время):</w:t>
            </w:r>
          </w:p>
          <w:p w14:paraId="13FA4150" w14:textId="1B0F7BC1" w:rsidR="007C40EB" w:rsidRPr="00CB28E3" w:rsidRDefault="007C40EB" w:rsidP="00CB28E3">
            <w:pPr>
              <w:pStyle w:val="TableParagraph"/>
              <w:ind w:right="17"/>
              <w:jc w:val="both"/>
              <w:rPr>
                <w:sz w:val="24"/>
                <w:szCs w:val="24"/>
                <w:lang w:val="en-US"/>
              </w:rPr>
            </w:pPr>
            <w:r w:rsidRPr="00CB28E3">
              <w:rPr>
                <w:sz w:val="24"/>
                <w:szCs w:val="24"/>
                <w:lang w:val="en-US"/>
              </w:rPr>
              <w:t>(1)</w:t>
            </w:r>
            <w:r w:rsidRPr="00CB28E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My</w:t>
            </w:r>
            <w:r w:rsidRPr="00CB28E3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brother</w:t>
            </w:r>
            <w:r w:rsidRPr="00CB28E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left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school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3 years</w:t>
            </w:r>
            <w:r w:rsidRPr="00CB28E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sz w:val="24"/>
                <w:szCs w:val="24"/>
                <w:lang w:val="en-US"/>
              </w:rPr>
              <w:t>ago. (2)</w:t>
            </w:r>
            <w:r w:rsidRPr="00CB28E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Style w:val="anegp0gi0b9av8jahpyh"/>
                <w:sz w:val="24"/>
                <w:szCs w:val="24"/>
                <w:lang w:val="en-US"/>
              </w:rPr>
              <w:t>He</w:t>
            </w:r>
            <w:r w:rsidRPr="00CB28E3">
              <w:rPr>
                <w:sz w:val="24"/>
                <w:szCs w:val="24"/>
                <w:lang w:val="en-US"/>
              </w:rPr>
              <w:t xml:space="preserve"> is </w:t>
            </w:r>
            <w:r w:rsidRPr="00CB28E3">
              <w:rPr>
                <w:rStyle w:val="anegp0gi0b9av8jahpyh"/>
                <w:sz w:val="24"/>
                <w:szCs w:val="24"/>
                <w:lang w:val="en-US"/>
              </w:rPr>
              <w:t>studying</w:t>
            </w:r>
            <w:r w:rsidRPr="00CB28E3">
              <w:rPr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Style w:val="anegp0gi0b9av8jahpyh"/>
                <w:sz w:val="24"/>
                <w:szCs w:val="24"/>
                <w:lang w:val="en-US"/>
              </w:rPr>
              <w:t>at</w:t>
            </w:r>
            <w:r w:rsidRPr="00CB28E3">
              <w:rPr>
                <w:sz w:val="24"/>
                <w:szCs w:val="24"/>
                <w:lang w:val="en-US"/>
              </w:rPr>
              <w:t xml:space="preserve"> the </w:t>
            </w:r>
            <w:r w:rsidRPr="00CB28E3">
              <w:rPr>
                <w:rStyle w:val="anegp0gi0b9av8jahpyh"/>
                <w:sz w:val="24"/>
                <w:szCs w:val="24"/>
                <w:lang w:val="en-US"/>
              </w:rPr>
              <w:t>Faculty</w:t>
            </w:r>
            <w:r w:rsidRPr="00CB28E3">
              <w:rPr>
                <w:sz w:val="24"/>
                <w:szCs w:val="24"/>
                <w:lang w:val="en-US"/>
              </w:rPr>
              <w:t xml:space="preserve"> of Law</w:t>
            </w:r>
            <w:r w:rsidRPr="00CB28E3">
              <w:rPr>
                <w:rStyle w:val="anegp0gi0b9av8jahpyh"/>
                <w:sz w:val="24"/>
                <w:szCs w:val="24"/>
                <w:lang w:val="en-US"/>
              </w:rPr>
              <w:t>.</w:t>
            </w:r>
            <w:r w:rsidRPr="00CB28E3">
              <w:rPr>
                <w:sz w:val="24"/>
                <w:szCs w:val="24"/>
                <w:lang w:val="en-US"/>
              </w:rPr>
              <w:t xml:space="preserve"> (3) He will work in Spain after graduation.</w:t>
            </w:r>
          </w:p>
          <w:p w14:paraId="7B30E6B6" w14:textId="5E45C276" w:rsidR="007C40EB" w:rsidRPr="00CB28E3" w:rsidRDefault="007C40EB" w:rsidP="00CB28E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val="en-US"/>
              </w:rPr>
            </w:pPr>
          </w:p>
        </w:tc>
        <w:tc>
          <w:tcPr>
            <w:tcW w:w="591" w:type="pct"/>
          </w:tcPr>
          <w:p w14:paraId="1E0FDF90" w14:textId="010949A4" w:rsidR="007C40EB" w:rsidRPr="00CB28E3" w:rsidRDefault="007C40EB" w:rsidP="007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</w:tr>
      <w:tr w:rsidR="007C40EB" w:rsidRPr="00CB28E3" w14:paraId="5C63204C" w14:textId="77777777" w:rsidTr="00124D36">
        <w:tc>
          <w:tcPr>
            <w:tcW w:w="379" w:type="pct"/>
          </w:tcPr>
          <w:p w14:paraId="7E808924" w14:textId="77777777" w:rsidR="007C40EB" w:rsidRPr="00CB28E3" w:rsidRDefault="007C40EB" w:rsidP="007C40E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405CD838" w14:textId="4C7B7F56" w:rsidR="007C40EB" w:rsidRPr="00CB28E3" w:rsidRDefault="007C40EB" w:rsidP="00CB28E3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CB2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241A17A0" w14:textId="41F83505" w:rsidR="007C40EB" w:rsidRPr="00CB28E3" w:rsidRDefault="007C40EB" w:rsidP="00CB28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88" w:type="pct"/>
          </w:tcPr>
          <w:p w14:paraId="44DFA5A0" w14:textId="77777777" w:rsidR="007C40EB" w:rsidRPr="00CB28E3" w:rsidRDefault="007C40EB" w:rsidP="00CB28E3">
            <w:pPr>
              <w:widowControl w:val="0"/>
              <w:tabs>
                <w:tab w:val="left" w:pos="348"/>
              </w:tabs>
              <w:autoSpaceDE w:val="0"/>
              <w:autoSpaceDN w:val="0"/>
              <w:spacing w:before="1" w:line="274" w:lineRule="exact"/>
              <w:ind w:right="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Установите</w:t>
            </w:r>
            <w:r w:rsidRPr="00CB28E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последовательность</w:t>
            </w:r>
            <w:r w:rsidRPr="00CB28E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</w:t>
            </w:r>
            <w:r w:rsidRPr="00CB28E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CB28E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словосочетании:</w:t>
            </w:r>
          </w:p>
          <w:p w14:paraId="52E1B754" w14:textId="77777777" w:rsidR="007C40EB" w:rsidRPr="00CB28E3" w:rsidRDefault="007C40EB" w:rsidP="00CB28E3">
            <w:pPr>
              <w:widowControl w:val="0"/>
              <w:tabs>
                <w:tab w:val="left" w:pos="348"/>
              </w:tabs>
              <w:autoSpaceDE w:val="0"/>
              <w:autoSpaceDN w:val="0"/>
              <w:spacing w:line="270" w:lineRule="exact"/>
              <w:ind w:left="107" w:righ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1. Institute </w:t>
            </w:r>
          </w:p>
          <w:p w14:paraId="3842E0F1" w14:textId="77777777" w:rsidR="007C40EB" w:rsidRPr="00CB28E3" w:rsidRDefault="007C40EB" w:rsidP="00CB28E3">
            <w:pPr>
              <w:widowControl w:val="0"/>
              <w:numPr>
                <w:ilvl w:val="0"/>
                <w:numId w:val="45"/>
              </w:numPr>
              <w:tabs>
                <w:tab w:val="left" w:pos="348"/>
              </w:tabs>
              <w:autoSpaceDE w:val="0"/>
              <w:autoSpaceDN w:val="0"/>
              <w:spacing w:line="270" w:lineRule="exact"/>
              <w:ind w:right="17" w:hanging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Banking</w:t>
            </w:r>
          </w:p>
          <w:p w14:paraId="78BC45B4" w14:textId="77777777" w:rsidR="007C40EB" w:rsidRPr="00CB28E3" w:rsidRDefault="007C40EB" w:rsidP="00CB28E3">
            <w:pPr>
              <w:widowControl w:val="0"/>
              <w:numPr>
                <w:ilvl w:val="0"/>
                <w:numId w:val="45"/>
              </w:numPr>
              <w:tabs>
                <w:tab w:val="left" w:pos="348"/>
              </w:tabs>
              <w:autoSpaceDE w:val="0"/>
              <w:autoSpaceDN w:val="0"/>
              <w:ind w:right="17" w:hanging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International</w:t>
            </w:r>
          </w:p>
          <w:p w14:paraId="18091E2F" w14:textId="56E71C2B" w:rsidR="007C40EB" w:rsidRPr="00CB28E3" w:rsidRDefault="007C40EB" w:rsidP="00CB28E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591" w:type="pct"/>
          </w:tcPr>
          <w:p w14:paraId="30D7A85F" w14:textId="6CFF9799" w:rsidR="007C40EB" w:rsidRPr="00CB28E3" w:rsidRDefault="007C40EB" w:rsidP="007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</w:t>
            </w:r>
          </w:p>
        </w:tc>
      </w:tr>
      <w:tr w:rsidR="007C40EB" w:rsidRPr="00CB28E3" w14:paraId="1A99C788" w14:textId="77777777" w:rsidTr="00124D36">
        <w:tc>
          <w:tcPr>
            <w:tcW w:w="379" w:type="pct"/>
          </w:tcPr>
          <w:p w14:paraId="4E12AD93" w14:textId="77777777" w:rsidR="007C40EB" w:rsidRPr="00CB28E3" w:rsidRDefault="007C40EB" w:rsidP="007C40E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69CB0785" w14:textId="38D0E10E" w:rsidR="007C40EB" w:rsidRPr="00CB28E3" w:rsidRDefault="007C40EB" w:rsidP="00CB28E3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</w:t>
            </w:r>
          </w:p>
          <w:p w14:paraId="3D99BD77" w14:textId="77777777" w:rsidR="007C40EB" w:rsidRPr="00CB28E3" w:rsidRDefault="007C40EB" w:rsidP="00CB28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88" w:type="pct"/>
          </w:tcPr>
          <w:p w14:paraId="2CEC6058" w14:textId="77777777" w:rsidR="007C40EB" w:rsidRPr="00CB28E3" w:rsidRDefault="007C40EB" w:rsidP="00CB28E3">
            <w:pPr>
              <w:widowControl w:val="0"/>
              <w:autoSpaceDE w:val="0"/>
              <w:autoSpaceDN w:val="0"/>
              <w:spacing w:before="1" w:line="274" w:lineRule="exact"/>
              <w:ind w:right="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Pr="00CB2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один</w:t>
            </w:r>
            <w:r w:rsidRPr="00CB28E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CB28E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</w:t>
            </w:r>
            <w:r w:rsidRPr="00CB2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r w:rsidRPr="00CB2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вопрос:</w:t>
            </w:r>
          </w:p>
          <w:p w14:paraId="0338E072" w14:textId="77777777" w:rsidR="007C40EB" w:rsidRPr="00CB28E3" w:rsidRDefault="007C40EB" w:rsidP="00CB28E3">
            <w:pPr>
              <w:widowControl w:val="0"/>
              <w:autoSpaceDE w:val="0"/>
              <w:autoSpaceDN w:val="0"/>
              <w:spacing w:line="272" w:lineRule="exact"/>
              <w:ind w:left="107" w:righ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r w:rsidRPr="00CB2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частью</w:t>
            </w:r>
            <w:r w:rsidRPr="00CB2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r w:rsidRPr="00CB2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</w:t>
            </w:r>
            <w:r w:rsidRPr="00CB2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</w:t>
            </w:r>
            <w:r w:rsidRPr="00CB2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the?</w:t>
            </w:r>
          </w:p>
          <w:p w14:paraId="38072C0A" w14:textId="77777777" w:rsidR="007C40EB" w:rsidRPr="00CB28E3" w:rsidRDefault="007C40EB" w:rsidP="00CB28E3">
            <w:pPr>
              <w:widowControl w:val="0"/>
              <w:numPr>
                <w:ilvl w:val="0"/>
                <w:numId w:val="46"/>
              </w:numPr>
              <w:tabs>
                <w:tab w:val="left" w:pos="348"/>
              </w:tabs>
              <w:autoSpaceDE w:val="0"/>
              <w:autoSpaceDN w:val="0"/>
              <w:spacing w:line="275" w:lineRule="exact"/>
              <w:ind w:right="17" w:hanging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Существительное</w:t>
            </w:r>
          </w:p>
          <w:p w14:paraId="06313F13" w14:textId="77777777" w:rsidR="007C40EB" w:rsidRPr="00CB28E3" w:rsidRDefault="007C40EB" w:rsidP="00CB28E3">
            <w:pPr>
              <w:widowControl w:val="0"/>
              <w:numPr>
                <w:ilvl w:val="0"/>
                <w:numId w:val="46"/>
              </w:numPr>
              <w:tabs>
                <w:tab w:val="left" w:pos="348"/>
              </w:tabs>
              <w:autoSpaceDE w:val="0"/>
              <w:autoSpaceDN w:val="0"/>
              <w:ind w:right="17" w:hanging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Артикль</w:t>
            </w:r>
          </w:p>
          <w:p w14:paraId="2A4D724D" w14:textId="77777777" w:rsidR="007C40EB" w:rsidRPr="00CB28E3" w:rsidRDefault="007C40EB" w:rsidP="00CB28E3">
            <w:pPr>
              <w:widowControl w:val="0"/>
              <w:numPr>
                <w:ilvl w:val="0"/>
                <w:numId w:val="46"/>
              </w:numPr>
              <w:tabs>
                <w:tab w:val="left" w:pos="348"/>
              </w:tabs>
              <w:autoSpaceDE w:val="0"/>
              <w:autoSpaceDN w:val="0"/>
              <w:ind w:right="17" w:hanging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Прилагательное</w:t>
            </w:r>
          </w:p>
          <w:p w14:paraId="7826C8DD" w14:textId="77777777" w:rsidR="007C40EB" w:rsidRPr="00CB28E3" w:rsidRDefault="007C40EB" w:rsidP="00CB28E3">
            <w:pPr>
              <w:widowControl w:val="0"/>
              <w:numPr>
                <w:ilvl w:val="0"/>
                <w:numId w:val="46"/>
              </w:numPr>
              <w:tabs>
                <w:tab w:val="left" w:pos="348"/>
              </w:tabs>
              <w:autoSpaceDE w:val="0"/>
              <w:autoSpaceDN w:val="0"/>
              <w:ind w:right="17" w:hanging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Глагол</w:t>
            </w:r>
          </w:p>
          <w:p w14:paraId="4E0648A2" w14:textId="77777777" w:rsidR="007C40EB" w:rsidRPr="00CB28E3" w:rsidRDefault="007C40EB" w:rsidP="00CB28E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591" w:type="pct"/>
          </w:tcPr>
          <w:p w14:paraId="621D56DA" w14:textId="2A97643F" w:rsidR="007C40EB" w:rsidRPr="00CB28E3" w:rsidRDefault="007C40EB" w:rsidP="007C4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7C40EB" w:rsidRPr="00CB28E3" w14:paraId="0803158E" w14:textId="77777777" w:rsidTr="00124D36">
        <w:tc>
          <w:tcPr>
            <w:tcW w:w="379" w:type="pct"/>
          </w:tcPr>
          <w:p w14:paraId="5E075FF8" w14:textId="77777777" w:rsidR="007C40EB" w:rsidRPr="00CB28E3" w:rsidRDefault="007C40EB" w:rsidP="007C40E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02F4BEC6" w14:textId="3C0B6631" w:rsidR="007C40EB" w:rsidRPr="00CB28E3" w:rsidRDefault="007C40EB" w:rsidP="00CB28E3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Читальный</w:t>
            </w:r>
            <w:r w:rsidRPr="00CB28E3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зал</w:t>
            </w:r>
            <w:r w:rsidRPr="00CB28E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находиться</w:t>
            </w:r>
            <w:r w:rsidRPr="00CB28E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B28E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втором</w:t>
            </w:r>
            <w:r w:rsidRPr="00CB28E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этаже</w:t>
            </w:r>
          </w:p>
          <w:p w14:paraId="5BF9A43A" w14:textId="77777777" w:rsidR="007C40EB" w:rsidRPr="00CB28E3" w:rsidRDefault="007C40EB" w:rsidP="00CB28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88" w:type="pct"/>
          </w:tcPr>
          <w:p w14:paraId="02476868" w14:textId="77777777" w:rsidR="007C40EB" w:rsidRPr="00CB28E3" w:rsidRDefault="007C40EB" w:rsidP="00CB28E3">
            <w:pPr>
              <w:widowControl w:val="0"/>
              <w:tabs>
                <w:tab w:val="left" w:pos="348"/>
              </w:tabs>
              <w:autoSpaceDE w:val="0"/>
              <w:autoSpaceDN w:val="0"/>
              <w:spacing w:line="272" w:lineRule="exact"/>
              <w:ind w:right="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Переведите</w:t>
            </w:r>
            <w:r w:rsidRPr="00CB28E3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предложение</w:t>
            </w:r>
            <w:r w:rsidRPr="00CB28E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r w:rsidRPr="00CB28E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</w:t>
            </w:r>
            <w:r w:rsidRPr="00CB28E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язык:</w:t>
            </w:r>
          </w:p>
          <w:p w14:paraId="087D1349" w14:textId="77777777" w:rsidR="007C40EB" w:rsidRPr="00CB28E3" w:rsidRDefault="007C40EB" w:rsidP="00CB28E3">
            <w:pPr>
              <w:widowControl w:val="0"/>
              <w:autoSpaceDE w:val="0"/>
              <w:autoSpaceDN w:val="0"/>
              <w:spacing w:line="272" w:lineRule="exact"/>
              <w:ind w:righ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B28E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room</w:t>
            </w: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B28E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second</w:t>
            </w: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floor.</w:t>
            </w:r>
          </w:p>
          <w:p w14:paraId="131E3DEF" w14:textId="77777777" w:rsidR="007C40EB" w:rsidRPr="00CB28E3" w:rsidRDefault="007C40EB" w:rsidP="00CB28E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val="en-US"/>
              </w:rPr>
            </w:pPr>
          </w:p>
        </w:tc>
        <w:tc>
          <w:tcPr>
            <w:tcW w:w="591" w:type="pct"/>
          </w:tcPr>
          <w:p w14:paraId="0A3AACC7" w14:textId="1D652D97" w:rsidR="007C40EB" w:rsidRPr="00CB28E3" w:rsidRDefault="007C40EB" w:rsidP="007C40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7C40EB" w:rsidRPr="00CB28E3" w14:paraId="61A4FDF7" w14:textId="77777777" w:rsidTr="00124D36">
        <w:tc>
          <w:tcPr>
            <w:tcW w:w="379" w:type="pct"/>
          </w:tcPr>
          <w:p w14:paraId="6331D598" w14:textId="77777777" w:rsidR="007C40EB" w:rsidRPr="00CB28E3" w:rsidRDefault="007C40EB" w:rsidP="007C40EB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2" w:type="pct"/>
          </w:tcPr>
          <w:p w14:paraId="41599628" w14:textId="77777777" w:rsidR="007C40EB" w:rsidRPr="00CB28E3" w:rsidRDefault="007C40EB" w:rsidP="00CB28E3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CB2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sister</w:t>
            </w:r>
            <w:r w:rsidRPr="00CB2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CB2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B2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first-year</w:t>
            </w:r>
            <w:r w:rsidRPr="00CB2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student</w:t>
            </w:r>
          </w:p>
          <w:p w14:paraId="09DC19BD" w14:textId="77777777" w:rsidR="007C40EB" w:rsidRPr="00CB28E3" w:rsidRDefault="007C40EB" w:rsidP="00CB28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288" w:type="pct"/>
          </w:tcPr>
          <w:p w14:paraId="24E2490E" w14:textId="77777777" w:rsidR="007C40EB" w:rsidRPr="00CB28E3" w:rsidRDefault="007C40EB" w:rsidP="00CB28E3">
            <w:pPr>
              <w:widowControl w:val="0"/>
              <w:tabs>
                <w:tab w:val="left" w:pos="348"/>
              </w:tabs>
              <w:autoSpaceDE w:val="0"/>
              <w:autoSpaceDN w:val="0"/>
              <w:ind w:right="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Поставьте</w:t>
            </w:r>
            <w:r w:rsidRPr="00CB2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предложение</w:t>
            </w:r>
            <w:r w:rsidRPr="00CB2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CB28E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грамматическое</w:t>
            </w:r>
            <w:r w:rsidRPr="00CB2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время</w:t>
            </w:r>
            <w:r w:rsidRPr="00CB2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Past</w:t>
            </w:r>
            <w:proofErr w:type="spellEnd"/>
            <w:r w:rsidRPr="00CB2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Simple</w:t>
            </w:r>
            <w:r w:rsidRPr="00CB2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(прошедшее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простое):</w:t>
            </w:r>
          </w:p>
          <w:p w14:paraId="18195B28" w14:textId="77777777" w:rsidR="007C40EB" w:rsidRPr="00CB28E3" w:rsidRDefault="007C40EB" w:rsidP="00CB28E3">
            <w:pPr>
              <w:widowControl w:val="0"/>
              <w:autoSpaceDE w:val="0"/>
              <w:autoSpaceDN w:val="0"/>
              <w:spacing w:line="271" w:lineRule="exact"/>
              <w:ind w:righ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CB28E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sister</w:t>
            </w: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CB2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first-year</w:t>
            </w:r>
            <w:r w:rsidRPr="00CB2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CB2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student.</w:t>
            </w:r>
          </w:p>
          <w:p w14:paraId="5BD42241" w14:textId="77777777" w:rsidR="007C40EB" w:rsidRPr="00CB28E3" w:rsidRDefault="007C40EB" w:rsidP="00CB28E3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val="en-US"/>
              </w:rPr>
            </w:pPr>
          </w:p>
        </w:tc>
        <w:tc>
          <w:tcPr>
            <w:tcW w:w="591" w:type="pct"/>
          </w:tcPr>
          <w:p w14:paraId="7432F319" w14:textId="4D92B160" w:rsidR="007C40EB" w:rsidRPr="00CB28E3" w:rsidRDefault="007C40EB" w:rsidP="007C40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8E3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bookmarkEnd w:id="0"/>
    </w:tbl>
    <w:p w14:paraId="7A127CC7" w14:textId="14DF3DB5" w:rsidR="00F43B7A" w:rsidRPr="007C40EB" w:rsidRDefault="00F43B7A" w:rsidP="00363643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F43B7A" w:rsidRPr="007C40EB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74D2C32"/>
    <w:multiLevelType w:val="hybridMultilevel"/>
    <w:tmpl w:val="7076FD18"/>
    <w:lvl w:ilvl="0" w:tplc="26F02EE4">
      <w:start w:val="2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3362BB3A">
      <w:start w:val="1"/>
      <w:numFmt w:val="lowerLetter"/>
      <w:lvlText w:val="%2)"/>
      <w:lvlJc w:val="left"/>
      <w:pPr>
        <w:ind w:left="35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2" w:tplc="547A3F3A">
      <w:numFmt w:val="bullet"/>
      <w:lvlText w:val="•"/>
      <w:lvlJc w:val="left"/>
      <w:pPr>
        <w:ind w:left="1252" w:hanging="245"/>
      </w:pPr>
      <w:rPr>
        <w:rFonts w:hint="default"/>
        <w:lang w:val="ru-RU" w:eastAsia="en-US" w:bidi="ar-SA"/>
      </w:rPr>
    </w:lvl>
    <w:lvl w:ilvl="3" w:tplc="00286C64">
      <w:numFmt w:val="bullet"/>
      <w:lvlText w:val="•"/>
      <w:lvlJc w:val="left"/>
      <w:pPr>
        <w:ind w:left="2144" w:hanging="245"/>
      </w:pPr>
      <w:rPr>
        <w:rFonts w:hint="default"/>
        <w:lang w:val="ru-RU" w:eastAsia="en-US" w:bidi="ar-SA"/>
      </w:rPr>
    </w:lvl>
    <w:lvl w:ilvl="4" w:tplc="C3447952">
      <w:numFmt w:val="bullet"/>
      <w:lvlText w:val="•"/>
      <w:lvlJc w:val="left"/>
      <w:pPr>
        <w:ind w:left="3036" w:hanging="245"/>
      </w:pPr>
      <w:rPr>
        <w:rFonts w:hint="default"/>
        <w:lang w:val="ru-RU" w:eastAsia="en-US" w:bidi="ar-SA"/>
      </w:rPr>
    </w:lvl>
    <w:lvl w:ilvl="5" w:tplc="B79090A4">
      <w:numFmt w:val="bullet"/>
      <w:lvlText w:val="•"/>
      <w:lvlJc w:val="left"/>
      <w:pPr>
        <w:ind w:left="3928" w:hanging="245"/>
      </w:pPr>
      <w:rPr>
        <w:rFonts w:hint="default"/>
        <w:lang w:val="ru-RU" w:eastAsia="en-US" w:bidi="ar-SA"/>
      </w:rPr>
    </w:lvl>
    <w:lvl w:ilvl="6" w:tplc="85324558">
      <w:numFmt w:val="bullet"/>
      <w:lvlText w:val="•"/>
      <w:lvlJc w:val="left"/>
      <w:pPr>
        <w:ind w:left="4820" w:hanging="245"/>
      </w:pPr>
      <w:rPr>
        <w:rFonts w:hint="default"/>
        <w:lang w:val="ru-RU" w:eastAsia="en-US" w:bidi="ar-SA"/>
      </w:rPr>
    </w:lvl>
    <w:lvl w:ilvl="7" w:tplc="BC048AA8">
      <w:numFmt w:val="bullet"/>
      <w:lvlText w:val="•"/>
      <w:lvlJc w:val="left"/>
      <w:pPr>
        <w:ind w:left="5712" w:hanging="245"/>
      </w:pPr>
      <w:rPr>
        <w:rFonts w:hint="default"/>
        <w:lang w:val="ru-RU" w:eastAsia="en-US" w:bidi="ar-SA"/>
      </w:rPr>
    </w:lvl>
    <w:lvl w:ilvl="8" w:tplc="C4CA2680">
      <w:numFmt w:val="bullet"/>
      <w:lvlText w:val="•"/>
      <w:lvlJc w:val="left"/>
      <w:pPr>
        <w:ind w:left="6604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5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3934874"/>
    <w:multiLevelType w:val="hybridMultilevel"/>
    <w:tmpl w:val="87DEE42C"/>
    <w:lvl w:ilvl="0" w:tplc="F124AAFA">
      <w:start w:val="4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CAE40A54">
      <w:start w:val="1"/>
      <w:numFmt w:val="lowerLetter"/>
      <w:lvlText w:val="%2)"/>
      <w:lvlJc w:val="left"/>
      <w:pPr>
        <w:ind w:left="35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2" w:tplc="758268EA">
      <w:numFmt w:val="bullet"/>
      <w:lvlText w:val="•"/>
      <w:lvlJc w:val="left"/>
      <w:pPr>
        <w:ind w:left="1252" w:hanging="245"/>
      </w:pPr>
      <w:rPr>
        <w:rFonts w:hint="default"/>
        <w:lang w:val="ru-RU" w:eastAsia="en-US" w:bidi="ar-SA"/>
      </w:rPr>
    </w:lvl>
    <w:lvl w:ilvl="3" w:tplc="736095E8">
      <w:numFmt w:val="bullet"/>
      <w:lvlText w:val="•"/>
      <w:lvlJc w:val="left"/>
      <w:pPr>
        <w:ind w:left="2144" w:hanging="245"/>
      </w:pPr>
      <w:rPr>
        <w:rFonts w:hint="default"/>
        <w:lang w:val="ru-RU" w:eastAsia="en-US" w:bidi="ar-SA"/>
      </w:rPr>
    </w:lvl>
    <w:lvl w:ilvl="4" w:tplc="663C8F40">
      <w:numFmt w:val="bullet"/>
      <w:lvlText w:val="•"/>
      <w:lvlJc w:val="left"/>
      <w:pPr>
        <w:ind w:left="3036" w:hanging="245"/>
      </w:pPr>
      <w:rPr>
        <w:rFonts w:hint="default"/>
        <w:lang w:val="ru-RU" w:eastAsia="en-US" w:bidi="ar-SA"/>
      </w:rPr>
    </w:lvl>
    <w:lvl w:ilvl="5" w:tplc="0274728E">
      <w:numFmt w:val="bullet"/>
      <w:lvlText w:val="•"/>
      <w:lvlJc w:val="left"/>
      <w:pPr>
        <w:ind w:left="3928" w:hanging="245"/>
      </w:pPr>
      <w:rPr>
        <w:rFonts w:hint="default"/>
        <w:lang w:val="ru-RU" w:eastAsia="en-US" w:bidi="ar-SA"/>
      </w:rPr>
    </w:lvl>
    <w:lvl w:ilvl="6" w:tplc="206C3E7C">
      <w:numFmt w:val="bullet"/>
      <w:lvlText w:val="•"/>
      <w:lvlJc w:val="left"/>
      <w:pPr>
        <w:ind w:left="4820" w:hanging="245"/>
      </w:pPr>
      <w:rPr>
        <w:rFonts w:hint="default"/>
        <w:lang w:val="ru-RU" w:eastAsia="en-US" w:bidi="ar-SA"/>
      </w:rPr>
    </w:lvl>
    <w:lvl w:ilvl="7" w:tplc="73365CE4">
      <w:numFmt w:val="bullet"/>
      <w:lvlText w:val="•"/>
      <w:lvlJc w:val="left"/>
      <w:pPr>
        <w:ind w:left="5712" w:hanging="245"/>
      </w:pPr>
      <w:rPr>
        <w:rFonts w:hint="default"/>
        <w:lang w:val="ru-RU" w:eastAsia="en-US" w:bidi="ar-SA"/>
      </w:rPr>
    </w:lvl>
    <w:lvl w:ilvl="8" w:tplc="1B8AE13C">
      <w:numFmt w:val="bullet"/>
      <w:lvlText w:val="•"/>
      <w:lvlJc w:val="left"/>
      <w:pPr>
        <w:ind w:left="6604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9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BD92B7E"/>
    <w:multiLevelType w:val="hybridMultilevel"/>
    <w:tmpl w:val="7108E00A"/>
    <w:lvl w:ilvl="0" w:tplc="959C2CFA">
      <w:start w:val="1"/>
      <w:numFmt w:val="lowerLetter"/>
      <w:lvlText w:val="%1)"/>
      <w:lvlJc w:val="left"/>
      <w:pPr>
        <w:ind w:left="35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plc="D016534E">
      <w:numFmt w:val="bullet"/>
      <w:lvlText w:val="•"/>
      <w:lvlJc w:val="left"/>
      <w:pPr>
        <w:ind w:left="1162" w:hanging="245"/>
      </w:pPr>
      <w:rPr>
        <w:rFonts w:hint="default"/>
        <w:lang w:val="ru-RU" w:eastAsia="en-US" w:bidi="ar-SA"/>
      </w:rPr>
    </w:lvl>
    <w:lvl w:ilvl="2" w:tplc="4F2227F8">
      <w:numFmt w:val="bullet"/>
      <w:lvlText w:val="•"/>
      <w:lvlJc w:val="left"/>
      <w:pPr>
        <w:ind w:left="1965" w:hanging="245"/>
      </w:pPr>
      <w:rPr>
        <w:rFonts w:hint="default"/>
        <w:lang w:val="ru-RU" w:eastAsia="en-US" w:bidi="ar-SA"/>
      </w:rPr>
    </w:lvl>
    <w:lvl w:ilvl="3" w:tplc="C2F25036">
      <w:numFmt w:val="bullet"/>
      <w:lvlText w:val="•"/>
      <w:lvlJc w:val="left"/>
      <w:pPr>
        <w:ind w:left="2768" w:hanging="245"/>
      </w:pPr>
      <w:rPr>
        <w:rFonts w:hint="default"/>
        <w:lang w:val="ru-RU" w:eastAsia="en-US" w:bidi="ar-SA"/>
      </w:rPr>
    </w:lvl>
    <w:lvl w:ilvl="4" w:tplc="811A4CA2">
      <w:numFmt w:val="bullet"/>
      <w:lvlText w:val="•"/>
      <w:lvlJc w:val="left"/>
      <w:pPr>
        <w:ind w:left="3571" w:hanging="245"/>
      </w:pPr>
      <w:rPr>
        <w:rFonts w:hint="default"/>
        <w:lang w:val="ru-RU" w:eastAsia="en-US" w:bidi="ar-SA"/>
      </w:rPr>
    </w:lvl>
    <w:lvl w:ilvl="5" w:tplc="6A888424">
      <w:numFmt w:val="bullet"/>
      <w:lvlText w:val="•"/>
      <w:lvlJc w:val="left"/>
      <w:pPr>
        <w:ind w:left="4374" w:hanging="245"/>
      </w:pPr>
      <w:rPr>
        <w:rFonts w:hint="default"/>
        <w:lang w:val="ru-RU" w:eastAsia="en-US" w:bidi="ar-SA"/>
      </w:rPr>
    </w:lvl>
    <w:lvl w:ilvl="6" w:tplc="01F2E422">
      <w:numFmt w:val="bullet"/>
      <w:lvlText w:val="•"/>
      <w:lvlJc w:val="left"/>
      <w:pPr>
        <w:ind w:left="5176" w:hanging="245"/>
      </w:pPr>
      <w:rPr>
        <w:rFonts w:hint="default"/>
        <w:lang w:val="ru-RU" w:eastAsia="en-US" w:bidi="ar-SA"/>
      </w:rPr>
    </w:lvl>
    <w:lvl w:ilvl="7" w:tplc="87D47074">
      <w:numFmt w:val="bullet"/>
      <w:lvlText w:val="•"/>
      <w:lvlJc w:val="left"/>
      <w:pPr>
        <w:ind w:left="5979" w:hanging="245"/>
      </w:pPr>
      <w:rPr>
        <w:rFonts w:hint="default"/>
        <w:lang w:val="ru-RU" w:eastAsia="en-US" w:bidi="ar-SA"/>
      </w:rPr>
    </w:lvl>
    <w:lvl w:ilvl="8" w:tplc="B1C43FA6">
      <w:numFmt w:val="bullet"/>
      <w:lvlText w:val="•"/>
      <w:lvlJc w:val="left"/>
      <w:pPr>
        <w:ind w:left="6782" w:hanging="245"/>
      </w:pPr>
      <w:rPr>
        <w:rFonts w:hint="default"/>
        <w:lang w:val="ru-RU" w:eastAsia="en-US" w:bidi="ar-SA"/>
      </w:rPr>
    </w:lvl>
  </w:abstractNum>
  <w:abstractNum w:abstractNumId="21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9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0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4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7" w15:restartNumberingAfterBreak="0">
    <w:nsid w:val="6C7A5001"/>
    <w:multiLevelType w:val="hybridMultilevel"/>
    <w:tmpl w:val="D56C2302"/>
    <w:lvl w:ilvl="0" w:tplc="5ED6C5FA">
      <w:start w:val="3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7E644B9E">
      <w:start w:val="1"/>
      <w:numFmt w:val="lowerLetter"/>
      <w:lvlText w:val="%2)"/>
      <w:lvlJc w:val="left"/>
      <w:pPr>
        <w:ind w:left="35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2" w:tplc="62082280">
      <w:numFmt w:val="bullet"/>
      <w:lvlText w:val="•"/>
      <w:lvlJc w:val="left"/>
      <w:pPr>
        <w:ind w:left="1252" w:hanging="245"/>
      </w:pPr>
      <w:rPr>
        <w:rFonts w:hint="default"/>
        <w:lang w:val="ru-RU" w:eastAsia="en-US" w:bidi="ar-SA"/>
      </w:rPr>
    </w:lvl>
    <w:lvl w:ilvl="3" w:tplc="009EE4B2">
      <w:numFmt w:val="bullet"/>
      <w:lvlText w:val="•"/>
      <w:lvlJc w:val="left"/>
      <w:pPr>
        <w:ind w:left="2144" w:hanging="245"/>
      </w:pPr>
      <w:rPr>
        <w:rFonts w:hint="default"/>
        <w:lang w:val="ru-RU" w:eastAsia="en-US" w:bidi="ar-SA"/>
      </w:rPr>
    </w:lvl>
    <w:lvl w:ilvl="4" w:tplc="2420251A">
      <w:numFmt w:val="bullet"/>
      <w:lvlText w:val="•"/>
      <w:lvlJc w:val="left"/>
      <w:pPr>
        <w:ind w:left="3036" w:hanging="245"/>
      </w:pPr>
      <w:rPr>
        <w:rFonts w:hint="default"/>
        <w:lang w:val="ru-RU" w:eastAsia="en-US" w:bidi="ar-SA"/>
      </w:rPr>
    </w:lvl>
    <w:lvl w:ilvl="5" w:tplc="E03C17F6">
      <w:numFmt w:val="bullet"/>
      <w:lvlText w:val="•"/>
      <w:lvlJc w:val="left"/>
      <w:pPr>
        <w:ind w:left="3928" w:hanging="245"/>
      </w:pPr>
      <w:rPr>
        <w:rFonts w:hint="default"/>
        <w:lang w:val="ru-RU" w:eastAsia="en-US" w:bidi="ar-SA"/>
      </w:rPr>
    </w:lvl>
    <w:lvl w:ilvl="6" w:tplc="7A601A94">
      <w:numFmt w:val="bullet"/>
      <w:lvlText w:val="•"/>
      <w:lvlJc w:val="left"/>
      <w:pPr>
        <w:ind w:left="4820" w:hanging="245"/>
      </w:pPr>
      <w:rPr>
        <w:rFonts w:hint="default"/>
        <w:lang w:val="ru-RU" w:eastAsia="en-US" w:bidi="ar-SA"/>
      </w:rPr>
    </w:lvl>
    <w:lvl w:ilvl="7" w:tplc="DF765D88">
      <w:numFmt w:val="bullet"/>
      <w:lvlText w:val="•"/>
      <w:lvlJc w:val="left"/>
      <w:pPr>
        <w:ind w:left="5712" w:hanging="245"/>
      </w:pPr>
      <w:rPr>
        <w:rFonts w:hint="default"/>
        <w:lang w:val="ru-RU" w:eastAsia="en-US" w:bidi="ar-SA"/>
      </w:rPr>
    </w:lvl>
    <w:lvl w:ilvl="8" w:tplc="BC40714E">
      <w:numFmt w:val="bullet"/>
      <w:lvlText w:val="•"/>
      <w:lvlJc w:val="left"/>
      <w:pPr>
        <w:ind w:left="6604" w:hanging="245"/>
      </w:pPr>
      <w:rPr>
        <w:rFonts w:hint="default"/>
        <w:lang w:val="ru-RU" w:eastAsia="en-US" w:bidi="ar-SA"/>
      </w:rPr>
    </w:lvl>
  </w:abstractNum>
  <w:abstractNum w:abstractNumId="38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2283DB1"/>
    <w:multiLevelType w:val="hybridMultilevel"/>
    <w:tmpl w:val="FF748C34"/>
    <w:lvl w:ilvl="0" w:tplc="2CE6B910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0D3AB0EA">
      <w:numFmt w:val="bullet"/>
      <w:lvlText w:val="•"/>
      <w:lvlJc w:val="left"/>
      <w:pPr>
        <w:ind w:left="1144" w:hanging="240"/>
      </w:pPr>
      <w:rPr>
        <w:rFonts w:hint="default"/>
        <w:lang w:val="ru-RU" w:eastAsia="en-US" w:bidi="ar-SA"/>
      </w:rPr>
    </w:lvl>
    <w:lvl w:ilvl="2" w:tplc="9B046616">
      <w:numFmt w:val="bullet"/>
      <w:lvlText w:val="•"/>
      <w:lvlJc w:val="left"/>
      <w:pPr>
        <w:ind w:left="1949" w:hanging="240"/>
      </w:pPr>
      <w:rPr>
        <w:rFonts w:hint="default"/>
        <w:lang w:val="ru-RU" w:eastAsia="en-US" w:bidi="ar-SA"/>
      </w:rPr>
    </w:lvl>
    <w:lvl w:ilvl="3" w:tplc="B492FDDE">
      <w:numFmt w:val="bullet"/>
      <w:lvlText w:val="•"/>
      <w:lvlJc w:val="left"/>
      <w:pPr>
        <w:ind w:left="2754" w:hanging="240"/>
      </w:pPr>
      <w:rPr>
        <w:rFonts w:hint="default"/>
        <w:lang w:val="ru-RU" w:eastAsia="en-US" w:bidi="ar-SA"/>
      </w:rPr>
    </w:lvl>
    <w:lvl w:ilvl="4" w:tplc="C3A2B3F0">
      <w:numFmt w:val="bullet"/>
      <w:lvlText w:val="•"/>
      <w:lvlJc w:val="left"/>
      <w:pPr>
        <w:ind w:left="3559" w:hanging="240"/>
      </w:pPr>
      <w:rPr>
        <w:rFonts w:hint="default"/>
        <w:lang w:val="ru-RU" w:eastAsia="en-US" w:bidi="ar-SA"/>
      </w:rPr>
    </w:lvl>
    <w:lvl w:ilvl="5" w:tplc="990AAC00">
      <w:numFmt w:val="bullet"/>
      <w:lvlText w:val="•"/>
      <w:lvlJc w:val="left"/>
      <w:pPr>
        <w:ind w:left="4364" w:hanging="240"/>
      </w:pPr>
      <w:rPr>
        <w:rFonts w:hint="default"/>
        <w:lang w:val="ru-RU" w:eastAsia="en-US" w:bidi="ar-SA"/>
      </w:rPr>
    </w:lvl>
    <w:lvl w:ilvl="6" w:tplc="079405C0">
      <w:numFmt w:val="bullet"/>
      <w:lvlText w:val="•"/>
      <w:lvlJc w:val="left"/>
      <w:pPr>
        <w:ind w:left="5168" w:hanging="240"/>
      </w:pPr>
      <w:rPr>
        <w:rFonts w:hint="default"/>
        <w:lang w:val="ru-RU" w:eastAsia="en-US" w:bidi="ar-SA"/>
      </w:rPr>
    </w:lvl>
    <w:lvl w:ilvl="7" w:tplc="0EB22DCE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8" w:tplc="89423014">
      <w:numFmt w:val="bullet"/>
      <w:lvlText w:val="•"/>
      <w:lvlJc w:val="left"/>
      <w:pPr>
        <w:ind w:left="6778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1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2" w15:restartNumberingAfterBreak="0">
    <w:nsid w:val="7CA8182B"/>
    <w:multiLevelType w:val="hybridMultilevel"/>
    <w:tmpl w:val="C366BC7E"/>
    <w:lvl w:ilvl="0" w:tplc="D24E78A0">
      <w:start w:val="2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053AD84C">
      <w:numFmt w:val="bullet"/>
      <w:lvlText w:val="•"/>
      <w:lvlJc w:val="left"/>
      <w:pPr>
        <w:ind w:left="1144" w:hanging="240"/>
      </w:pPr>
      <w:rPr>
        <w:rFonts w:hint="default"/>
        <w:lang w:val="ru-RU" w:eastAsia="en-US" w:bidi="ar-SA"/>
      </w:rPr>
    </w:lvl>
    <w:lvl w:ilvl="2" w:tplc="9D3A5468">
      <w:numFmt w:val="bullet"/>
      <w:lvlText w:val="•"/>
      <w:lvlJc w:val="left"/>
      <w:pPr>
        <w:ind w:left="1949" w:hanging="240"/>
      </w:pPr>
      <w:rPr>
        <w:rFonts w:hint="default"/>
        <w:lang w:val="ru-RU" w:eastAsia="en-US" w:bidi="ar-SA"/>
      </w:rPr>
    </w:lvl>
    <w:lvl w:ilvl="3" w:tplc="92E4BE34">
      <w:numFmt w:val="bullet"/>
      <w:lvlText w:val="•"/>
      <w:lvlJc w:val="left"/>
      <w:pPr>
        <w:ind w:left="2754" w:hanging="240"/>
      </w:pPr>
      <w:rPr>
        <w:rFonts w:hint="default"/>
        <w:lang w:val="ru-RU" w:eastAsia="en-US" w:bidi="ar-SA"/>
      </w:rPr>
    </w:lvl>
    <w:lvl w:ilvl="4" w:tplc="53EAA784">
      <w:numFmt w:val="bullet"/>
      <w:lvlText w:val="•"/>
      <w:lvlJc w:val="left"/>
      <w:pPr>
        <w:ind w:left="3559" w:hanging="240"/>
      </w:pPr>
      <w:rPr>
        <w:rFonts w:hint="default"/>
        <w:lang w:val="ru-RU" w:eastAsia="en-US" w:bidi="ar-SA"/>
      </w:rPr>
    </w:lvl>
    <w:lvl w:ilvl="5" w:tplc="F956E9E0">
      <w:numFmt w:val="bullet"/>
      <w:lvlText w:val="•"/>
      <w:lvlJc w:val="left"/>
      <w:pPr>
        <w:ind w:left="4364" w:hanging="240"/>
      </w:pPr>
      <w:rPr>
        <w:rFonts w:hint="default"/>
        <w:lang w:val="ru-RU" w:eastAsia="en-US" w:bidi="ar-SA"/>
      </w:rPr>
    </w:lvl>
    <w:lvl w:ilvl="6" w:tplc="FA7622FC">
      <w:numFmt w:val="bullet"/>
      <w:lvlText w:val="•"/>
      <w:lvlJc w:val="left"/>
      <w:pPr>
        <w:ind w:left="5168" w:hanging="240"/>
      </w:pPr>
      <w:rPr>
        <w:rFonts w:hint="default"/>
        <w:lang w:val="ru-RU" w:eastAsia="en-US" w:bidi="ar-SA"/>
      </w:rPr>
    </w:lvl>
    <w:lvl w:ilvl="7" w:tplc="6290845A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8" w:tplc="0456B4D4">
      <w:numFmt w:val="bullet"/>
      <w:lvlText w:val="•"/>
      <w:lvlJc w:val="left"/>
      <w:pPr>
        <w:ind w:left="6778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abstractNum w:abstractNumId="44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5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5"/>
  </w:num>
  <w:num w:numId="3" w16cid:durableId="597255349">
    <w:abstractNumId w:val="15"/>
  </w:num>
  <w:num w:numId="4" w16cid:durableId="450169185">
    <w:abstractNumId w:val="30"/>
  </w:num>
  <w:num w:numId="5" w16cid:durableId="1332610571">
    <w:abstractNumId w:val="9"/>
  </w:num>
  <w:num w:numId="6" w16cid:durableId="422915628">
    <w:abstractNumId w:val="24"/>
  </w:num>
  <w:num w:numId="7" w16cid:durableId="206264900">
    <w:abstractNumId w:val="19"/>
  </w:num>
  <w:num w:numId="8" w16cid:durableId="1056591714">
    <w:abstractNumId w:val="3"/>
  </w:num>
  <w:num w:numId="9" w16cid:durableId="776758087">
    <w:abstractNumId w:val="41"/>
  </w:num>
  <w:num w:numId="10" w16cid:durableId="258637270">
    <w:abstractNumId w:val="2"/>
  </w:num>
  <w:num w:numId="11" w16cid:durableId="1377118048">
    <w:abstractNumId w:val="38"/>
  </w:num>
  <w:num w:numId="12" w16cid:durableId="684281786">
    <w:abstractNumId w:val="4"/>
  </w:num>
  <w:num w:numId="13" w16cid:durableId="1452868088">
    <w:abstractNumId w:val="44"/>
  </w:num>
  <w:num w:numId="14" w16cid:durableId="1907910259">
    <w:abstractNumId w:val="27"/>
  </w:num>
  <w:num w:numId="15" w16cid:durableId="117071853">
    <w:abstractNumId w:val="33"/>
  </w:num>
  <w:num w:numId="16" w16cid:durableId="1079061469">
    <w:abstractNumId w:val="36"/>
  </w:num>
  <w:num w:numId="17" w16cid:durableId="596718751">
    <w:abstractNumId w:val="0"/>
  </w:num>
  <w:num w:numId="18" w16cid:durableId="561212369">
    <w:abstractNumId w:val="12"/>
  </w:num>
  <w:num w:numId="19" w16cid:durableId="805044711">
    <w:abstractNumId w:val="40"/>
  </w:num>
  <w:num w:numId="20" w16cid:durableId="652681738">
    <w:abstractNumId w:val="1"/>
  </w:num>
  <w:num w:numId="21" w16cid:durableId="1804226695">
    <w:abstractNumId w:val="32"/>
  </w:num>
  <w:num w:numId="22" w16cid:durableId="1966234554">
    <w:abstractNumId w:val="28"/>
  </w:num>
  <w:num w:numId="23" w16cid:durableId="696547152">
    <w:abstractNumId w:val="14"/>
  </w:num>
  <w:num w:numId="24" w16cid:durableId="373123493">
    <w:abstractNumId w:val="11"/>
  </w:num>
  <w:num w:numId="25" w16cid:durableId="1131048049">
    <w:abstractNumId w:val="29"/>
  </w:num>
  <w:num w:numId="26" w16cid:durableId="1195079620">
    <w:abstractNumId w:val="5"/>
  </w:num>
  <w:num w:numId="27" w16cid:durableId="2130584120">
    <w:abstractNumId w:val="18"/>
  </w:num>
  <w:num w:numId="28" w16cid:durableId="1232889152">
    <w:abstractNumId w:val="7"/>
  </w:num>
  <w:num w:numId="29" w16cid:durableId="748383638">
    <w:abstractNumId w:val="35"/>
  </w:num>
  <w:num w:numId="30" w16cid:durableId="1441072222">
    <w:abstractNumId w:val="22"/>
  </w:num>
  <w:num w:numId="31" w16cid:durableId="715465747">
    <w:abstractNumId w:val="21"/>
  </w:num>
  <w:num w:numId="32" w16cid:durableId="839737704">
    <w:abstractNumId w:val="45"/>
  </w:num>
  <w:num w:numId="33" w16cid:durableId="258366768">
    <w:abstractNumId w:val="8"/>
  </w:num>
  <w:num w:numId="34" w16cid:durableId="1681157220">
    <w:abstractNumId w:val="31"/>
  </w:num>
  <w:num w:numId="35" w16cid:durableId="1544823962">
    <w:abstractNumId w:val="34"/>
  </w:num>
  <w:num w:numId="36" w16cid:durableId="1544365894">
    <w:abstractNumId w:val="17"/>
  </w:num>
  <w:num w:numId="37" w16cid:durableId="1377197516">
    <w:abstractNumId w:val="13"/>
  </w:num>
  <w:num w:numId="38" w16cid:durableId="668487723">
    <w:abstractNumId w:val="26"/>
  </w:num>
  <w:num w:numId="39" w16cid:durableId="582957823">
    <w:abstractNumId w:val="43"/>
  </w:num>
  <w:num w:numId="40" w16cid:durableId="178660539">
    <w:abstractNumId w:val="23"/>
  </w:num>
  <w:num w:numId="41" w16cid:durableId="1869172586">
    <w:abstractNumId w:val="16"/>
  </w:num>
  <w:num w:numId="42" w16cid:durableId="2136827913">
    <w:abstractNumId w:val="20"/>
  </w:num>
  <w:num w:numId="43" w16cid:durableId="760099501">
    <w:abstractNumId w:val="10"/>
  </w:num>
  <w:num w:numId="44" w16cid:durableId="1716540832">
    <w:abstractNumId w:val="37"/>
  </w:num>
  <w:num w:numId="45" w16cid:durableId="91361175">
    <w:abstractNumId w:val="42"/>
  </w:num>
  <w:num w:numId="46" w16cid:durableId="29838573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1119B5"/>
    <w:rsid w:val="00111FB1"/>
    <w:rsid w:val="00115F95"/>
    <w:rsid w:val="00124D36"/>
    <w:rsid w:val="00156553"/>
    <w:rsid w:val="00254857"/>
    <w:rsid w:val="002D3991"/>
    <w:rsid w:val="002D60C1"/>
    <w:rsid w:val="003439C3"/>
    <w:rsid w:val="00363643"/>
    <w:rsid w:val="003C7464"/>
    <w:rsid w:val="004A0F6A"/>
    <w:rsid w:val="004E1B50"/>
    <w:rsid w:val="005530C0"/>
    <w:rsid w:val="00640F16"/>
    <w:rsid w:val="006603A9"/>
    <w:rsid w:val="006F163B"/>
    <w:rsid w:val="007250C5"/>
    <w:rsid w:val="007C40EB"/>
    <w:rsid w:val="007C647C"/>
    <w:rsid w:val="007D3B1C"/>
    <w:rsid w:val="008345EB"/>
    <w:rsid w:val="008603DB"/>
    <w:rsid w:val="009B319D"/>
    <w:rsid w:val="009D4FD5"/>
    <w:rsid w:val="009F4571"/>
    <w:rsid w:val="00A21723"/>
    <w:rsid w:val="00A7479B"/>
    <w:rsid w:val="00A75273"/>
    <w:rsid w:val="00B32A31"/>
    <w:rsid w:val="00BD1B9D"/>
    <w:rsid w:val="00C1427A"/>
    <w:rsid w:val="00C55075"/>
    <w:rsid w:val="00C56F5F"/>
    <w:rsid w:val="00CB28E3"/>
    <w:rsid w:val="00D00473"/>
    <w:rsid w:val="00D34B5C"/>
    <w:rsid w:val="00D52237"/>
    <w:rsid w:val="00D66204"/>
    <w:rsid w:val="00D81D13"/>
    <w:rsid w:val="00D8725E"/>
    <w:rsid w:val="00D977BB"/>
    <w:rsid w:val="00E217CA"/>
    <w:rsid w:val="00E31787"/>
    <w:rsid w:val="00E453B7"/>
    <w:rsid w:val="00E710C5"/>
    <w:rsid w:val="00E96488"/>
    <w:rsid w:val="00EF3A75"/>
    <w:rsid w:val="00F123F1"/>
    <w:rsid w:val="00F201C8"/>
    <w:rsid w:val="00F20489"/>
    <w:rsid w:val="00F26A21"/>
    <w:rsid w:val="00F43B7A"/>
    <w:rsid w:val="00F57C14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95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  <w:style w:type="character" w:customStyle="1" w:styleId="anegp0gi0b9av8jahpyh">
    <w:name w:val="anegp0gi0b9av8jahpyh"/>
    <w:basedOn w:val="a0"/>
    <w:rsid w:val="007C4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649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5955240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64111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037001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55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4</cp:revision>
  <dcterms:created xsi:type="dcterms:W3CDTF">2025-10-22T12:59:00Z</dcterms:created>
  <dcterms:modified xsi:type="dcterms:W3CDTF">2025-10-22T13:09:00Z</dcterms:modified>
</cp:coreProperties>
</file>